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CDF1B" w14:textId="77777777" w:rsidR="005E0088" w:rsidRDefault="00F967FD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GODIŠNJI IZVEDBENI KURIKUL _okvirni</w:t>
      </w:r>
    </w:p>
    <w:p w14:paraId="3ED7D3E5" w14:textId="77777777" w:rsidR="005E0088" w:rsidRDefault="00F967FD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5. razred</w:t>
      </w:r>
    </w:p>
    <w:p w14:paraId="78E8BDCC" w14:textId="77777777" w:rsidR="005E0088" w:rsidRDefault="00F967FD">
      <w:pPr>
        <w:spacing w:after="0" w:line="240" w:lineRule="auto"/>
        <w:jc w:val="center"/>
      </w:pPr>
      <w:r>
        <w:rPr>
          <w:b/>
          <w:sz w:val="24"/>
        </w:rPr>
        <w:t>LIKOVNA KULTURA_OŠ NEDELIŠĆE</w:t>
      </w:r>
    </w:p>
    <w:p w14:paraId="13C63180" w14:textId="40A5354A" w:rsidR="005E0088" w:rsidRDefault="00F967FD">
      <w:pPr>
        <w:spacing w:after="0" w:line="240" w:lineRule="auto"/>
      </w:pPr>
      <w:r>
        <w:rPr>
          <w:b/>
          <w:bCs/>
        </w:rPr>
        <w:t>Veljko Posavec,</w:t>
      </w:r>
      <w:r>
        <w:t xml:space="preserve"> </w:t>
      </w:r>
      <w:r>
        <w:rPr>
          <w:sz w:val="16"/>
          <w:szCs w:val="16"/>
        </w:rPr>
        <w:t>akademski slikar-grafičar</w:t>
      </w:r>
      <w:r>
        <w:t xml:space="preserve">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šk.g. 202</w:t>
      </w:r>
      <w:r w:rsidR="00E16F56">
        <w:t>5</w:t>
      </w:r>
      <w:r>
        <w:t>./202</w:t>
      </w:r>
      <w:r w:rsidR="00E16F56">
        <w:t>6</w:t>
      </w:r>
      <w:r>
        <w:t>.</w:t>
      </w:r>
    </w:p>
    <w:p w14:paraId="3565AEAD" w14:textId="77777777" w:rsidR="005E0088" w:rsidRDefault="005E0088">
      <w:pPr>
        <w:spacing w:after="0" w:line="240" w:lineRule="auto"/>
        <w:jc w:val="center"/>
      </w:pPr>
    </w:p>
    <w:tbl>
      <w:tblPr>
        <w:tblStyle w:val="Reetkatablice"/>
        <w:tblW w:w="15300" w:type="dxa"/>
        <w:tblInd w:w="-730" w:type="dxa"/>
        <w:tblLook w:val="04A0" w:firstRow="1" w:lastRow="0" w:firstColumn="1" w:lastColumn="0" w:noHBand="0" w:noVBand="1"/>
      </w:tblPr>
      <w:tblGrid>
        <w:gridCol w:w="2335"/>
        <w:gridCol w:w="2021"/>
        <w:gridCol w:w="1942"/>
        <w:gridCol w:w="2430"/>
        <w:gridCol w:w="2339"/>
        <w:gridCol w:w="2067"/>
        <w:gridCol w:w="2166"/>
      </w:tblGrid>
      <w:tr w:rsidR="005E0088" w14:paraId="08172877" w14:textId="77777777">
        <w:tc>
          <w:tcPr>
            <w:tcW w:w="2334" w:type="dxa"/>
            <w:shd w:val="clear" w:color="auto" w:fill="auto"/>
          </w:tcPr>
          <w:p w14:paraId="18EAFF03" w14:textId="77777777" w:rsidR="005E0088" w:rsidRDefault="005E0088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021" w:type="dxa"/>
            <w:shd w:val="clear" w:color="auto" w:fill="auto"/>
          </w:tcPr>
          <w:p w14:paraId="0A45D99B" w14:textId="77777777" w:rsidR="005E0088" w:rsidRDefault="00F967FD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RUJAN</w:t>
            </w:r>
          </w:p>
        </w:tc>
        <w:tc>
          <w:tcPr>
            <w:tcW w:w="1942" w:type="dxa"/>
            <w:shd w:val="clear" w:color="auto" w:fill="auto"/>
          </w:tcPr>
          <w:p w14:paraId="34B9B5AC" w14:textId="77777777" w:rsidR="005E0088" w:rsidRDefault="00F967FD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RUJAN</w:t>
            </w:r>
          </w:p>
        </w:tc>
        <w:tc>
          <w:tcPr>
            <w:tcW w:w="2430" w:type="dxa"/>
            <w:shd w:val="clear" w:color="auto" w:fill="auto"/>
          </w:tcPr>
          <w:p w14:paraId="537B6153" w14:textId="77777777" w:rsidR="005E0088" w:rsidRDefault="00F967FD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LISTOPAD</w:t>
            </w:r>
          </w:p>
        </w:tc>
        <w:tc>
          <w:tcPr>
            <w:tcW w:w="2339" w:type="dxa"/>
            <w:shd w:val="clear" w:color="auto" w:fill="auto"/>
          </w:tcPr>
          <w:p w14:paraId="3F517ED3" w14:textId="77777777" w:rsidR="005E0088" w:rsidRDefault="00F967FD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LISTOPAD</w:t>
            </w:r>
          </w:p>
        </w:tc>
        <w:tc>
          <w:tcPr>
            <w:tcW w:w="2067" w:type="dxa"/>
            <w:shd w:val="clear" w:color="auto" w:fill="auto"/>
          </w:tcPr>
          <w:p w14:paraId="347B3E0B" w14:textId="77777777" w:rsidR="005E0088" w:rsidRDefault="00F967FD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STUDENI</w:t>
            </w:r>
          </w:p>
        </w:tc>
        <w:tc>
          <w:tcPr>
            <w:tcW w:w="2166" w:type="dxa"/>
            <w:shd w:val="clear" w:color="auto" w:fill="auto"/>
          </w:tcPr>
          <w:p w14:paraId="7707FA38" w14:textId="77777777" w:rsidR="005E0088" w:rsidRDefault="00F967FD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STUDENI</w:t>
            </w:r>
          </w:p>
        </w:tc>
      </w:tr>
      <w:tr w:rsidR="005E0088" w14:paraId="6B400D1B" w14:textId="77777777">
        <w:trPr>
          <w:trHeight w:val="354"/>
        </w:trPr>
        <w:tc>
          <w:tcPr>
            <w:tcW w:w="2334" w:type="dxa"/>
            <w:shd w:val="clear" w:color="auto" w:fill="auto"/>
          </w:tcPr>
          <w:p w14:paraId="7B7802EB" w14:textId="77777777" w:rsidR="005E0088" w:rsidRDefault="00F967FD">
            <w:pPr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broj nastavnog sata</w:t>
            </w:r>
          </w:p>
        </w:tc>
        <w:tc>
          <w:tcPr>
            <w:tcW w:w="2021" w:type="dxa"/>
            <w:shd w:val="clear" w:color="auto" w:fill="auto"/>
          </w:tcPr>
          <w:p w14:paraId="4614D939" w14:textId="77777777" w:rsidR="005E0088" w:rsidRDefault="00F967FD">
            <w:pPr>
              <w:spacing w:before="120" w:after="12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 i 2. sat</w:t>
            </w:r>
          </w:p>
        </w:tc>
        <w:tc>
          <w:tcPr>
            <w:tcW w:w="1942" w:type="dxa"/>
            <w:shd w:val="clear" w:color="auto" w:fill="auto"/>
          </w:tcPr>
          <w:p w14:paraId="28DE3042" w14:textId="77777777" w:rsidR="005E0088" w:rsidRDefault="00F967FD">
            <w:pPr>
              <w:spacing w:before="120" w:after="12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 i 4. sat</w:t>
            </w:r>
          </w:p>
        </w:tc>
        <w:tc>
          <w:tcPr>
            <w:tcW w:w="2430" w:type="dxa"/>
            <w:shd w:val="clear" w:color="auto" w:fill="auto"/>
          </w:tcPr>
          <w:p w14:paraId="6EEE1191" w14:textId="77777777" w:rsidR="005E0088" w:rsidRDefault="00F967FD">
            <w:pPr>
              <w:spacing w:before="120" w:after="12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 i 6. sat</w:t>
            </w:r>
          </w:p>
        </w:tc>
        <w:tc>
          <w:tcPr>
            <w:tcW w:w="2339" w:type="dxa"/>
            <w:shd w:val="clear" w:color="auto" w:fill="auto"/>
          </w:tcPr>
          <w:p w14:paraId="3E24CD5B" w14:textId="77777777" w:rsidR="005E0088" w:rsidRDefault="00F967FD">
            <w:pPr>
              <w:spacing w:before="120" w:after="12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 i 8. sat</w:t>
            </w:r>
          </w:p>
        </w:tc>
        <w:tc>
          <w:tcPr>
            <w:tcW w:w="2067" w:type="dxa"/>
            <w:shd w:val="clear" w:color="auto" w:fill="auto"/>
          </w:tcPr>
          <w:p w14:paraId="24E6E245" w14:textId="77777777" w:rsidR="005E0088" w:rsidRDefault="00F967FD">
            <w:pPr>
              <w:spacing w:before="120" w:after="12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 i 10. sat</w:t>
            </w:r>
          </w:p>
        </w:tc>
        <w:tc>
          <w:tcPr>
            <w:tcW w:w="2166" w:type="dxa"/>
            <w:shd w:val="clear" w:color="auto" w:fill="auto"/>
          </w:tcPr>
          <w:p w14:paraId="48832C1C" w14:textId="77777777" w:rsidR="005E0088" w:rsidRDefault="00F967FD">
            <w:pPr>
              <w:spacing w:before="120" w:after="12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 i 12. sat</w:t>
            </w:r>
          </w:p>
        </w:tc>
      </w:tr>
      <w:tr w:rsidR="005E0088" w14:paraId="7054BA28" w14:textId="77777777">
        <w:trPr>
          <w:trHeight w:val="420"/>
        </w:trPr>
        <w:tc>
          <w:tcPr>
            <w:tcW w:w="2334" w:type="dxa"/>
            <w:vMerge w:val="restart"/>
            <w:shd w:val="clear" w:color="auto" w:fill="auto"/>
          </w:tcPr>
          <w:p w14:paraId="1343A3F8" w14:textId="77777777" w:rsidR="005E0088" w:rsidRDefault="005E0088">
            <w:pPr>
              <w:spacing w:after="0" w:line="240" w:lineRule="auto"/>
              <w:rPr>
                <w:sz w:val="20"/>
                <w:szCs w:val="20"/>
              </w:rPr>
            </w:pPr>
          </w:p>
          <w:p w14:paraId="24F62EF2" w14:textId="77777777" w:rsidR="005E0088" w:rsidRDefault="00F967F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TEMA </w:t>
            </w:r>
          </w:p>
          <w:p w14:paraId="1373C931" w14:textId="77777777" w:rsidR="005E0088" w:rsidRDefault="005E0088">
            <w:pPr>
              <w:spacing w:after="0" w:line="240" w:lineRule="auto"/>
              <w:rPr>
                <w:sz w:val="20"/>
                <w:szCs w:val="20"/>
              </w:rPr>
            </w:pPr>
          </w:p>
          <w:p w14:paraId="5BFA1705" w14:textId="77777777" w:rsidR="005E0088" w:rsidRDefault="005E0088">
            <w:pPr>
              <w:spacing w:after="0" w:line="240" w:lineRule="auto"/>
              <w:rPr>
                <w:sz w:val="20"/>
                <w:szCs w:val="20"/>
              </w:rPr>
            </w:pPr>
          </w:p>
          <w:p w14:paraId="2451F9D4" w14:textId="77777777" w:rsidR="005E0088" w:rsidRDefault="00F967F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Podtema</w:t>
            </w:r>
          </w:p>
          <w:p w14:paraId="77E9F9C7" w14:textId="77777777" w:rsidR="005E0088" w:rsidRDefault="005E008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6620373C" w14:textId="77777777" w:rsidR="005E0088" w:rsidRDefault="00F967FD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Vizualni jezik</w:t>
            </w:r>
          </w:p>
        </w:tc>
        <w:tc>
          <w:tcPr>
            <w:tcW w:w="2021" w:type="dxa"/>
            <w:shd w:val="clear" w:color="auto" w:fill="8DB3E2" w:themeFill="text2" w:themeFillTint="66"/>
          </w:tcPr>
          <w:p w14:paraId="7CF3E105" w14:textId="77777777" w:rsidR="005E0088" w:rsidRDefault="005E0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330C700F" w14:textId="77777777" w:rsidR="005E0088" w:rsidRDefault="00F967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ČOVJEK IZNUTRA I IZVANA</w:t>
            </w:r>
          </w:p>
        </w:tc>
        <w:tc>
          <w:tcPr>
            <w:tcW w:w="1942" w:type="dxa"/>
            <w:shd w:val="clear" w:color="auto" w:fill="8DB3E2" w:themeFill="text2" w:themeFillTint="66"/>
          </w:tcPr>
          <w:p w14:paraId="7F33B102" w14:textId="77777777" w:rsidR="005E0088" w:rsidRDefault="005E0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7D1A9774" w14:textId="77777777" w:rsidR="005E0088" w:rsidRDefault="00F967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ČOVJEK IZNUTRA I IZVANA</w:t>
            </w:r>
          </w:p>
          <w:p w14:paraId="0031358E" w14:textId="77777777" w:rsidR="005E0088" w:rsidRDefault="005E0088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8DB3E2" w:themeFill="text2" w:themeFillTint="66"/>
          </w:tcPr>
          <w:p w14:paraId="7AE0382A" w14:textId="77777777" w:rsidR="005E0088" w:rsidRDefault="005E0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06D78A37" w14:textId="77777777" w:rsidR="005E0088" w:rsidRDefault="00F967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ČOVJEK IZNUTRA I IZVANA</w:t>
            </w:r>
          </w:p>
          <w:p w14:paraId="15DE1183" w14:textId="77777777" w:rsidR="005E0088" w:rsidRDefault="00F967FD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Omjeri veličina tijela</w:t>
            </w:r>
          </w:p>
        </w:tc>
        <w:tc>
          <w:tcPr>
            <w:tcW w:w="2339" w:type="dxa"/>
            <w:shd w:val="clear" w:color="auto" w:fill="FABF8F" w:themeFill="accent6" w:themeFillTint="99"/>
          </w:tcPr>
          <w:p w14:paraId="0352848B" w14:textId="77777777" w:rsidR="005E0088" w:rsidRDefault="005E0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0FB37395" w14:textId="77777777" w:rsidR="005E0088" w:rsidRDefault="00F967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OSOBNO I DRUŠTVENO</w:t>
            </w:r>
          </w:p>
          <w:p w14:paraId="7265DF9D" w14:textId="77777777" w:rsidR="005E0088" w:rsidRDefault="005E0088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FABF8F" w:themeFill="accent6" w:themeFillTint="99"/>
          </w:tcPr>
          <w:p w14:paraId="49407BA0" w14:textId="77777777" w:rsidR="005E0088" w:rsidRDefault="005E0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49D3910D" w14:textId="77777777" w:rsidR="005E0088" w:rsidRDefault="00F967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OSOBNO I DRUŠTVENO</w:t>
            </w:r>
          </w:p>
          <w:p w14:paraId="54707717" w14:textId="77777777" w:rsidR="005E0088" w:rsidRDefault="00F967FD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2166" w:type="dxa"/>
            <w:shd w:val="clear" w:color="auto" w:fill="FABF8F" w:themeFill="accent6" w:themeFillTint="99"/>
          </w:tcPr>
          <w:p w14:paraId="79957F40" w14:textId="77777777" w:rsidR="005E0088" w:rsidRDefault="005E0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773FA88B" w14:textId="77777777" w:rsidR="005E0088" w:rsidRDefault="00F967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OSOBNO I DRUŠTVENO</w:t>
            </w:r>
          </w:p>
          <w:p w14:paraId="6031C4B8" w14:textId="77777777" w:rsidR="005E0088" w:rsidRDefault="005E0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0088" w14:paraId="229F70F6" w14:textId="77777777">
        <w:trPr>
          <w:trHeight w:val="420"/>
        </w:trPr>
        <w:tc>
          <w:tcPr>
            <w:tcW w:w="2334" w:type="dxa"/>
            <w:vMerge/>
            <w:shd w:val="clear" w:color="auto" w:fill="auto"/>
          </w:tcPr>
          <w:p w14:paraId="7D767F46" w14:textId="77777777" w:rsidR="005E0088" w:rsidRDefault="005E00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21" w:type="dxa"/>
            <w:shd w:val="clear" w:color="auto" w:fill="8DB3E2" w:themeFill="text2" w:themeFillTint="66"/>
          </w:tcPr>
          <w:p w14:paraId="45FD8C40" w14:textId="77777777" w:rsidR="005E0088" w:rsidRDefault="00F967F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 SAM JA</w:t>
            </w:r>
          </w:p>
        </w:tc>
        <w:tc>
          <w:tcPr>
            <w:tcW w:w="1942" w:type="dxa"/>
            <w:shd w:val="clear" w:color="auto" w:fill="8DB3E2" w:themeFill="text2" w:themeFillTint="66"/>
          </w:tcPr>
          <w:p w14:paraId="2AFA5BC7" w14:textId="77777777" w:rsidR="005E0088" w:rsidRDefault="00F967F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SPEKTAR OSJEĆAJA</w:t>
            </w:r>
          </w:p>
        </w:tc>
        <w:tc>
          <w:tcPr>
            <w:tcW w:w="2430" w:type="dxa"/>
            <w:shd w:val="clear" w:color="auto" w:fill="8DB3E2" w:themeFill="text2" w:themeFillTint="66"/>
          </w:tcPr>
          <w:p w14:paraId="619FA3AD" w14:textId="77777777" w:rsidR="005E0088" w:rsidRDefault="00F967F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SVI SMO I MALI I VELIKI</w:t>
            </w:r>
          </w:p>
        </w:tc>
        <w:tc>
          <w:tcPr>
            <w:tcW w:w="2339" w:type="dxa"/>
            <w:shd w:val="clear" w:color="auto" w:fill="FABF8F" w:themeFill="accent6" w:themeFillTint="99"/>
          </w:tcPr>
          <w:p w14:paraId="44572181" w14:textId="77777777" w:rsidR="005E0088" w:rsidRDefault="00F967F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PRIČAJ MI</w:t>
            </w:r>
          </w:p>
        </w:tc>
        <w:tc>
          <w:tcPr>
            <w:tcW w:w="2067" w:type="dxa"/>
            <w:shd w:val="clear" w:color="auto" w:fill="FABF8F" w:themeFill="accent6" w:themeFillTint="99"/>
          </w:tcPr>
          <w:p w14:paraId="5DAD1CCA" w14:textId="77777777" w:rsidR="005E0088" w:rsidRDefault="00F967F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STVORITI, NE UNIŠTITI</w:t>
            </w:r>
          </w:p>
        </w:tc>
        <w:tc>
          <w:tcPr>
            <w:tcW w:w="2166" w:type="dxa"/>
            <w:shd w:val="clear" w:color="auto" w:fill="FABF8F" w:themeFill="accent6" w:themeFillTint="99"/>
          </w:tcPr>
          <w:p w14:paraId="553663CC" w14:textId="77777777" w:rsidR="005E0088" w:rsidRDefault="00F967F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UMJETNOST A NE SMEĆE</w:t>
            </w:r>
          </w:p>
        </w:tc>
      </w:tr>
      <w:tr w:rsidR="005E0088" w14:paraId="7CCCDD51" w14:textId="77777777">
        <w:trPr>
          <w:trHeight w:val="420"/>
        </w:trPr>
        <w:tc>
          <w:tcPr>
            <w:tcW w:w="2334" w:type="dxa"/>
            <w:vMerge/>
            <w:shd w:val="clear" w:color="auto" w:fill="auto"/>
          </w:tcPr>
          <w:p w14:paraId="59BD5DC4" w14:textId="77777777" w:rsidR="005E0088" w:rsidRDefault="005E00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21" w:type="dxa"/>
            <w:shd w:val="clear" w:color="auto" w:fill="8DB3E2" w:themeFill="text2" w:themeFillTint="66"/>
          </w:tcPr>
          <w:p w14:paraId="50C2FE38" w14:textId="77777777" w:rsidR="005E0088" w:rsidRDefault="00F967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Crte  po toku</w:t>
            </w:r>
          </w:p>
        </w:tc>
        <w:tc>
          <w:tcPr>
            <w:tcW w:w="1942" w:type="dxa"/>
            <w:shd w:val="clear" w:color="auto" w:fill="8DB3E2" w:themeFill="text2" w:themeFillTint="66"/>
          </w:tcPr>
          <w:p w14:paraId="639F9843" w14:textId="77777777" w:rsidR="005E0088" w:rsidRDefault="00F967FD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Kontrasti boja: svijetle-tamne boje tople-hladne boje</w:t>
            </w:r>
          </w:p>
        </w:tc>
        <w:tc>
          <w:tcPr>
            <w:tcW w:w="2430" w:type="dxa"/>
            <w:shd w:val="clear" w:color="auto" w:fill="8DB3E2" w:themeFill="text2" w:themeFillTint="66"/>
          </w:tcPr>
          <w:p w14:paraId="7CA12E15" w14:textId="77777777" w:rsidR="005E0088" w:rsidRDefault="00F967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Omjeri veličina tijela</w:t>
            </w:r>
          </w:p>
        </w:tc>
        <w:tc>
          <w:tcPr>
            <w:tcW w:w="2339" w:type="dxa"/>
            <w:shd w:val="clear" w:color="auto" w:fill="FABF8F" w:themeFill="accent6" w:themeFillTint="99"/>
          </w:tcPr>
          <w:p w14:paraId="4E71E379" w14:textId="77777777" w:rsidR="005E0088" w:rsidRDefault="00F967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2D oblici</w:t>
            </w:r>
          </w:p>
        </w:tc>
        <w:tc>
          <w:tcPr>
            <w:tcW w:w="2067" w:type="dxa"/>
            <w:shd w:val="clear" w:color="auto" w:fill="FABF8F" w:themeFill="accent6" w:themeFillTint="99"/>
          </w:tcPr>
          <w:p w14:paraId="02307EF0" w14:textId="77777777" w:rsidR="005E0088" w:rsidRDefault="00F967FD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Kontrast boje </w:t>
            </w:r>
          </w:p>
          <w:p w14:paraId="198278D5" w14:textId="77777777" w:rsidR="005E0088" w:rsidRDefault="00F967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prema boji  </w:t>
            </w:r>
          </w:p>
        </w:tc>
        <w:tc>
          <w:tcPr>
            <w:tcW w:w="2166" w:type="dxa"/>
            <w:shd w:val="clear" w:color="auto" w:fill="FABF8F" w:themeFill="accent6" w:themeFillTint="99"/>
          </w:tcPr>
          <w:p w14:paraId="3D624D56" w14:textId="77777777" w:rsidR="005E0088" w:rsidRDefault="00F967FD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Vrste reljefa</w:t>
            </w:r>
          </w:p>
          <w:p w14:paraId="7F3DB16F" w14:textId="77777777" w:rsidR="005E0088" w:rsidRDefault="005E0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0088" w14:paraId="03AC5A9F" w14:textId="77777777">
        <w:tc>
          <w:tcPr>
            <w:tcW w:w="2334" w:type="dxa"/>
            <w:shd w:val="clear" w:color="auto" w:fill="auto"/>
          </w:tcPr>
          <w:p w14:paraId="5A535F24" w14:textId="77777777" w:rsidR="005E0088" w:rsidRDefault="005E00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21" w:type="dxa"/>
            <w:shd w:val="clear" w:color="auto" w:fill="auto"/>
          </w:tcPr>
          <w:p w14:paraId="4B75C583" w14:textId="77777777" w:rsidR="005E0088" w:rsidRDefault="00F967FD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PROSINAC</w:t>
            </w:r>
          </w:p>
        </w:tc>
        <w:tc>
          <w:tcPr>
            <w:tcW w:w="1942" w:type="dxa"/>
            <w:shd w:val="clear" w:color="auto" w:fill="auto"/>
          </w:tcPr>
          <w:p w14:paraId="00271FD7" w14:textId="77777777" w:rsidR="005E0088" w:rsidRDefault="00F967FD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SIJEČANJ</w:t>
            </w:r>
          </w:p>
        </w:tc>
        <w:tc>
          <w:tcPr>
            <w:tcW w:w="2430" w:type="dxa"/>
            <w:shd w:val="clear" w:color="auto" w:fill="auto"/>
          </w:tcPr>
          <w:p w14:paraId="77FD2822" w14:textId="77777777" w:rsidR="005E0088" w:rsidRDefault="00F967FD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SIJEČANJ</w:t>
            </w:r>
          </w:p>
        </w:tc>
        <w:tc>
          <w:tcPr>
            <w:tcW w:w="2339" w:type="dxa"/>
            <w:shd w:val="clear" w:color="auto" w:fill="auto"/>
          </w:tcPr>
          <w:p w14:paraId="45F9A6ED" w14:textId="77777777" w:rsidR="005E0088" w:rsidRDefault="00F967FD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VELJAČA</w:t>
            </w:r>
          </w:p>
        </w:tc>
        <w:tc>
          <w:tcPr>
            <w:tcW w:w="2067" w:type="dxa"/>
            <w:shd w:val="clear" w:color="auto" w:fill="auto"/>
          </w:tcPr>
          <w:p w14:paraId="15859CA7" w14:textId="77777777" w:rsidR="005E0088" w:rsidRDefault="00F967FD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VELJAČA</w:t>
            </w:r>
          </w:p>
        </w:tc>
        <w:tc>
          <w:tcPr>
            <w:tcW w:w="2166" w:type="dxa"/>
            <w:shd w:val="clear" w:color="auto" w:fill="auto"/>
          </w:tcPr>
          <w:p w14:paraId="41D7823E" w14:textId="77777777" w:rsidR="005E0088" w:rsidRDefault="00F967FD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OŽUJAK</w:t>
            </w:r>
          </w:p>
        </w:tc>
      </w:tr>
      <w:tr w:rsidR="005E0088" w14:paraId="7C4392E3" w14:textId="77777777">
        <w:tc>
          <w:tcPr>
            <w:tcW w:w="2334" w:type="dxa"/>
            <w:shd w:val="clear" w:color="auto" w:fill="auto"/>
          </w:tcPr>
          <w:p w14:paraId="061D2DED" w14:textId="77777777" w:rsidR="005E0088" w:rsidRDefault="00F967FD">
            <w:pPr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broj nastavnog sata</w:t>
            </w:r>
          </w:p>
        </w:tc>
        <w:tc>
          <w:tcPr>
            <w:tcW w:w="2021" w:type="dxa"/>
            <w:shd w:val="clear" w:color="auto" w:fill="auto"/>
          </w:tcPr>
          <w:p w14:paraId="28779E5D" w14:textId="77777777" w:rsidR="005E0088" w:rsidRDefault="00F967FD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 i 14. sat</w:t>
            </w:r>
          </w:p>
        </w:tc>
        <w:tc>
          <w:tcPr>
            <w:tcW w:w="1942" w:type="dxa"/>
            <w:shd w:val="clear" w:color="auto" w:fill="auto"/>
          </w:tcPr>
          <w:p w14:paraId="10031148" w14:textId="77777777" w:rsidR="005E0088" w:rsidRDefault="00F967FD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 i 16. sat</w:t>
            </w:r>
          </w:p>
        </w:tc>
        <w:tc>
          <w:tcPr>
            <w:tcW w:w="2430" w:type="dxa"/>
            <w:shd w:val="clear" w:color="auto" w:fill="auto"/>
          </w:tcPr>
          <w:p w14:paraId="60BAB32C" w14:textId="77777777" w:rsidR="005E0088" w:rsidRDefault="00F967FD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 i 18. sat</w:t>
            </w:r>
          </w:p>
        </w:tc>
        <w:tc>
          <w:tcPr>
            <w:tcW w:w="2339" w:type="dxa"/>
            <w:shd w:val="clear" w:color="auto" w:fill="auto"/>
          </w:tcPr>
          <w:p w14:paraId="75788BC7" w14:textId="77777777" w:rsidR="005E0088" w:rsidRDefault="00F967FD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 i 20. sat</w:t>
            </w:r>
          </w:p>
        </w:tc>
        <w:tc>
          <w:tcPr>
            <w:tcW w:w="2067" w:type="dxa"/>
            <w:shd w:val="clear" w:color="auto" w:fill="auto"/>
          </w:tcPr>
          <w:p w14:paraId="2C97479B" w14:textId="77777777" w:rsidR="005E0088" w:rsidRDefault="00F967FD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 i 22. sat</w:t>
            </w:r>
          </w:p>
        </w:tc>
        <w:tc>
          <w:tcPr>
            <w:tcW w:w="2166" w:type="dxa"/>
            <w:shd w:val="clear" w:color="auto" w:fill="auto"/>
          </w:tcPr>
          <w:p w14:paraId="42A2D7F4" w14:textId="77777777" w:rsidR="005E0088" w:rsidRDefault="00F967FD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 i 24. sat</w:t>
            </w:r>
          </w:p>
        </w:tc>
      </w:tr>
      <w:tr w:rsidR="005E0088" w14:paraId="316AA272" w14:textId="77777777">
        <w:trPr>
          <w:trHeight w:val="365"/>
        </w:trPr>
        <w:tc>
          <w:tcPr>
            <w:tcW w:w="2334" w:type="dxa"/>
            <w:vMerge w:val="restart"/>
            <w:shd w:val="clear" w:color="auto" w:fill="auto"/>
          </w:tcPr>
          <w:p w14:paraId="47671A35" w14:textId="77777777" w:rsidR="005E0088" w:rsidRDefault="005E0088">
            <w:pPr>
              <w:spacing w:after="0" w:line="240" w:lineRule="auto"/>
              <w:rPr>
                <w:sz w:val="20"/>
                <w:szCs w:val="20"/>
              </w:rPr>
            </w:pPr>
          </w:p>
          <w:p w14:paraId="596533F3" w14:textId="77777777" w:rsidR="005E0088" w:rsidRDefault="00F967F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TEMA </w:t>
            </w:r>
          </w:p>
          <w:p w14:paraId="1A86E32C" w14:textId="77777777" w:rsidR="005E0088" w:rsidRDefault="005E0088">
            <w:pPr>
              <w:spacing w:after="0" w:line="240" w:lineRule="auto"/>
              <w:rPr>
                <w:sz w:val="20"/>
                <w:szCs w:val="20"/>
              </w:rPr>
            </w:pPr>
          </w:p>
          <w:p w14:paraId="43C5C60F" w14:textId="77777777" w:rsidR="005E0088" w:rsidRDefault="00F967F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Podtema</w:t>
            </w:r>
          </w:p>
          <w:p w14:paraId="154BF456" w14:textId="77777777" w:rsidR="005E0088" w:rsidRDefault="005E008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1DE93447" w14:textId="77777777" w:rsidR="005E0088" w:rsidRDefault="00F967FD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Vizualni jezik</w:t>
            </w:r>
          </w:p>
        </w:tc>
        <w:tc>
          <w:tcPr>
            <w:tcW w:w="2021" w:type="dxa"/>
            <w:shd w:val="clear" w:color="auto" w:fill="C2D69B" w:themeFill="accent3" w:themeFillTint="99"/>
          </w:tcPr>
          <w:p w14:paraId="168741A4" w14:textId="77777777" w:rsidR="005E0088" w:rsidRDefault="005E0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5DEDECBE" w14:textId="77777777" w:rsidR="005E0088" w:rsidRDefault="00F967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GRADIM SVIJET</w:t>
            </w:r>
          </w:p>
        </w:tc>
        <w:tc>
          <w:tcPr>
            <w:tcW w:w="1942" w:type="dxa"/>
            <w:shd w:val="clear" w:color="auto" w:fill="C2D69B" w:themeFill="accent3" w:themeFillTint="99"/>
          </w:tcPr>
          <w:p w14:paraId="0BA02FC2" w14:textId="77777777" w:rsidR="005E0088" w:rsidRDefault="005E0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1B54ED2F" w14:textId="77777777" w:rsidR="005E0088" w:rsidRDefault="00F967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GRADIM SVIJET</w:t>
            </w:r>
          </w:p>
          <w:p w14:paraId="241BF766" w14:textId="77777777" w:rsidR="005E0088" w:rsidRDefault="005E0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C2D69B" w:themeFill="accent3" w:themeFillTint="99"/>
          </w:tcPr>
          <w:p w14:paraId="5FEEB6EE" w14:textId="77777777" w:rsidR="005E0088" w:rsidRDefault="005E0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63ECAF1C" w14:textId="77777777" w:rsidR="005E0088" w:rsidRDefault="00F967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GRADIM SVIJET</w:t>
            </w:r>
          </w:p>
        </w:tc>
        <w:tc>
          <w:tcPr>
            <w:tcW w:w="2339" w:type="dxa"/>
            <w:shd w:val="clear" w:color="auto" w:fill="C2D69B" w:themeFill="accent3" w:themeFillTint="99"/>
          </w:tcPr>
          <w:p w14:paraId="0A06BF89" w14:textId="77777777" w:rsidR="005E0088" w:rsidRDefault="005E0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3FEE8FA2" w14:textId="77777777" w:rsidR="005E0088" w:rsidRDefault="00F967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GRADIM SVIJET</w:t>
            </w:r>
          </w:p>
        </w:tc>
        <w:tc>
          <w:tcPr>
            <w:tcW w:w="2067" w:type="dxa"/>
            <w:shd w:val="clear" w:color="auto" w:fill="FFFF00"/>
          </w:tcPr>
          <w:p w14:paraId="3E0921C7" w14:textId="77777777" w:rsidR="005E0088" w:rsidRDefault="005E0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7F61A6A8" w14:textId="77777777" w:rsidR="005E0088" w:rsidRDefault="00F967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SLIKA, POKRET, ZVUK I RIJEČ</w:t>
            </w:r>
          </w:p>
        </w:tc>
        <w:tc>
          <w:tcPr>
            <w:tcW w:w="2166" w:type="dxa"/>
            <w:shd w:val="clear" w:color="auto" w:fill="FFFF00"/>
          </w:tcPr>
          <w:p w14:paraId="6043734A" w14:textId="77777777" w:rsidR="005E0088" w:rsidRDefault="005E0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16AACC41" w14:textId="77777777" w:rsidR="005E0088" w:rsidRDefault="00F967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SLIKA, POKRET, ZVUK I RIJEČ</w:t>
            </w:r>
          </w:p>
        </w:tc>
      </w:tr>
      <w:tr w:rsidR="005E0088" w14:paraId="5D96BAD6" w14:textId="77777777">
        <w:trPr>
          <w:trHeight w:val="364"/>
        </w:trPr>
        <w:tc>
          <w:tcPr>
            <w:tcW w:w="2334" w:type="dxa"/>
            <w:vMerge/>
            <w:shd w:val="clear" w:color="auto" w:fill="auto"/>
          </w:tcPr>
          <w:p w14:paraId="62E6B82B" w14:textId="77777777" w:rsidR="005E0088" w:rsidRDefault="005E00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21" w:type="dxa"/>
            <w:shd w:val="clear" w:color="auto" w:fill="C2D69B" w:themeFill="accent3" w:themeFillTint="99"/>
          </w:tcPr>
          <w:p w14:paraId="483431C5" w14:textId="77777777" w:rsidR="005E0088" w:rsidRDefault="00F967F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ZANIMANJE:</w:t>
            </w:r>
          </w:p>
          <w:p w14:paraId="15663ED7" w14:textId="77777777" w:rsidR="005E0088" w:rsidRDefault="00F967F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ARHITEKT</w:t>
            </w:r>
          </w:p>
        </w:tc>
        <w:tc>
          <w:tcPr>
            <w:tcW w:w="1942" w:type="dxa"/>
            <w:shd w:val="clear" w:color="auto" w:fill="C2D69B" w:themeFill="accent3" w:themeFillTint="99"/>
          </w:tcPr>
          <w:p w14:paraId="0E8583A4" w14:textId="77777777" w:rsidR="005E0088" w:rsidRDefault="00F967F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MOJ OBJEKT</w:t>
            </w:r>
          </w:p>
          <w:p w14:paraId="3317F3A2" w14:textId="77777777" w:rsidR="005E0088" w:rsidRDefault="005E0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C2D69B" w:themeFill="accent3" w:themeFillTint="99"/>
          </w:tcPr>
          <w:p w14:paraId="38EA6B83" w14:textId="77777777" w:rsidR="005E0088" w:rsidRDefault="00F967F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KONSTRUKCIJE</w:t>
            </w:r>
          </w:p>
          <w:p w14:paraId="142B5C61" w14:textId="77777777" w:rsidR="005E0088" w:rsidRDefault="005E0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9" w:type="dxa"/>
            <w:shd w:val="clear" w:color="auto" w:fill="C2D69B" w:themeFill="accent3" w:themeFillTint="99"/>
          </w:tcPr>
          <w:p w14:paraId="5E83BC45" w14:textId="77777777" w:rsidR="005E0088" w:rsidRDefault="00F967F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ŠKOLA ZA NAS</w:t>
            </w:r>
          </w:p>
          <w:p w14:paraId="7EDA8465" w14:textId="77777777" w:rsidR="005E0088" w:rsidRDefault="005E0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FFFF00"/>
          </w:tcPr>
          <w:p w14:paraId="20161506" w14:textId="77777777" w:rsidR="005E0088" w:rsidRDefault="00F967F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OBOJANI ZVUK</w:t>
            </w:r>
          </w:p>
          <w:p w14:paraId="0A314440" w14:textId="77777777" w:rsidR="005E0088" w:rsidRDefault="005E0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66" w:type="dxa"/>
            <w:shd w:val="clear" w:color="auto" w:fill="FFFF00"/>
          </w:tcPr>
          <w:p w14:paraId="1F140027" w14:textId="77777777" w:rsidR="005E0088" w:rsidRDefault="00F967F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PRIČA O STRIPU</w:t>
            </w:r>
          </w:p>
          <w:p w14:paraId="5D5694C9" w14:textId="77777777" w:rsidR="005E0088" w:rsidRDefault="005E0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0088" w14:paraId="28CE2B2E" w14:textId="77777777">
        <w:trPr>
          <w:trHeight w:val="364"/>
        </w:trPr>
        <w:tc>
          <w:tcPr>
            <w:tcW w:w="2334" w:type="dxa"/>
            <w:vMerge/>
            <w:shd w:val="clear" w:color="auto" w:fill="auto"/>
          </w:tcPr>
          <w:p w14:paraId="7A8A7915" w14:textId="77777777" w:rsidR="005E0088" w:rsidRDefault="005E00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21" w:type="dxa"/>
            <w:shd w:val="clear" w:color="auto" w:fill="C2D69B" w:themeFill="accent3" w:themeFillTint="99"/>
          </w:tcPr>
          <w:p w14:paraId="2D541690" w14:textId="77777777" w:rsidR="005E0088" w:rsidRDefault="00F967FD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Crte po karakteru</w:t>
            </w:r>
          </w:p>
          <w:p w14:paraId="0DF25693" w14:textId="77777777" w:rsidR="005E0088" w:rsidRDefault="005E0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42" w:type="dxa"/>
            <w:shd w:val="clear" w:color="auto" w:fill="C2D69B" w:themeFill="accent3" w:themeFillTint="99"/>
          </w:tcPr>
          <w:p w14:paraId="24F00B16" w14:textId="77777777" w:rsidR="005E0088" w:rsidRDefault="00F967FD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Ritam na plohi </w:t>
            </w:r>
          </w:p>
          <w:p w14:paraId="27E621FC" w14:textId="77777777" w:rsidR="005E0088" w:rsidRDefault="00F967FD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 u prostoru</w:t>
            </w:r>
          </w:p>
        </w:tc>
        <w:tc>
          <w:tcPr>
            <w:tcW w:w="2430" w:type="dxa"/>
            <w:shd w:val="clear" w:color="auto" w:fill="C2D69B" w:themeFill="accent3" w:themeFillTint="99"/>
          </w:tcPr>
          <w:p w14:paraId="42B295F7" w14:textId="77777777" w:rsidR="005E0088" w:rsidRDefault="00F967FD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Odnos mase/volumena i prostora u arhitekturi</w:t>
            </w:r>
          </w:p>
        </w:tc>
        <w:tc>
          <w:tcPr>
            <w:tcW w:w="2339" w:type="dxa"/>
            <w:shd w:val="clear" w:color="auto" w:fill="C2D69B" w:themeFill="accent3" w:themeFillTint="99"/>
          </w:tcPr>
          <w:p w14:paraId="58300144" w14:textId="77777777" w:rsidR="005E0088" w:rsidRDefault="00F967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Odnos </w:t>
            </w:r>
            <w:r>
              <w:rPr>
                <w:i/>
                <w:sz w:val="20"/>
                <w:szCs w:val="20"/>
              </w:rPr>
              <w:t>mase/volumena i prostora u arhitekturi</w:t>
            </w:r>
          </w:p>
        </w:tc>
        <w:tc>
          <w:tcPr>
            <w:tcW w:w="2067" w:type="dxa"/>
            <w:shd w:val="clear" w:color="auto" w:fill="FFFF00"/>
          </w:tcPr>
          <w:p w14:paraId="44AD740E" w14:textId="77777777" w:rsidR="005E0088" w:rsidRDefault="00F967FD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Krug boja </w:t>
            </w:r>
          </w:p>
          <w:p w14:paraId="4D4A1B92" w14:textId="77777777" w:rsidR="005E0088" w:rsidRDefault="005E0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66" w:type="dxa"/>
            <w:shd w:val="clear" w:color="auto" w:fill="FFFF00"/>
          </w:tcPr>
          <w:p w14:paraId="2F108BC1" w14:textId="77777777" w:rsidR="005E0088" w:rsidRDefault="00F967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Vrste kadrova</w:t>
            </w:r>
          </w:p>
        </w:tc>
      </w:tr>
      <w:tr w:rsidR="005E0088" w14:paraId="467E0B35" w14:textId="77777777">
        <w:tc>
          <w:tcPr>
            <w:tcW w:w="2334" w:type="dxa"/>
            <w:shd w:val="clear" w:color="auto" w:fill="auto"/>
          </w:tcPr>
          <w:p w14:paraId="085B42CE" w14:textId="77777777" w:rsidR="005E0088" w:rsidRDefault="005E00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21" w:type="dxa"/>
            <w:shd w:val="clear" w:color="auto" w:fill="auto"/>
          </w:tcPr>
          <w:p w14:paraId="301E8A11" w14:textId="77777777" w:rsidR="005E0088" w:rsidRDefault="00F967FD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OŽUJAK</w:t>
            </w:r>
          </w:p>
        </w:tc>
        <w:tc>
          <w:tcPr>
            <w:tcW w:w="1942" w:type="dxa"/>
            <w:shd w:val="clear" w:color="auto" w:fill="auto"/>
          </w:tcPr>
          <w:p w14:paraId="1EA36E9E" w14:textId="77777777" w:rsidR="005E0088" w:rsidRDefault="00F967FD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TRAVANJ</w:t>
            </w:r>
          </w:p>
        </w:tc>
        <w:tc>
          <w:tcPr>
            <w:tcW w:w="2430" w:type="dxa"/>
            <w:shd w:val="clear" w:color="auto" w:fill="auto"/>
          </w:tcPr>
          <w:p w14:paraId="7ED75EF7" w14:textId="77777777" w:rsidR="005E0088" w:rsidRDefault="00F967FD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TRAVANJ</w:t>
            </w:r>
          </w:p>
        </w:tc>
        <w:tc>
          <w:tcPr>
            <w:tcW w:w="2339" w:type="dxa"/>
            <w:shd w:val="clear" w:color="auto" w:fill="auto"/>
          </w:tcPr>
          <w:p w14:paraId="27631315" w14:textId="77777777" w:rsidR="005E0088" w:rsidRDefault="00F967FD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SVIBANJ</w:t>
            </w:r>
          </w:p>
        </w:tc>
        <w:tc>
          <w:tcPr>
            <w:tcW w:w="2067" w:type="dxa"/>
            <w:shd w:val="clear" w:color="auto" w:fill="auto"/>
          </w:tcPr>
          <w:p w14:paraId="1EDFCF18" w14:textId="77777777" w:rsidR="005E0088" w:rsidRDefault="00F967FD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SVIBANJ</w:t>
            </w:r>
          </w:p>
        </w:tc>
        <w:tc>
          <w:tcPr>
            <w:tcW w:w="2166" w:type="dxa"/>
            <w:shd w:val="clear" w:color="auto" w:fill="auto"/>
          </w:tcPr>
          <w:p w14:paraId="0B18839E" w14:textId="77777777" w:rsidR="005E0088" w:rsidRDefault="00F967FD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LIPANJ</w:t>
            </w:r>
          </w:p>
        </w:tc>
      </w:tr>
      <w:tr w:rsidR="005E0088" w14:paraId="1D94ECF0" w14:textId="77777777">
        <w:tc>
          <w:tcPr>
            <w:tcW w:w="2334" w:type="dxa"/>
            <w:shd w:val="clear" w:color="auto" w:fill="auto"/>
          </w:tcPr>
          <w:p w14:paraId="6C80BCAE" w14:textId="77777777" w:rsidR="005E0088" w:rsidRDefault="00F967FD">
            <w:pPr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broj nastavnog sata</w:t>
            </w:r>
          </w:p>
        </w:tc>
        <w:tc>
          <w:tcPr>
            <w:tcW w:w="2021" w:type="dxa"/>
            <w:shd w:val="clear" w:color="auto" w:fill="auto"/>
          </w:tcPr>
          <w:p w14:paraId="21D3438B" w14:textId="77777777" w:rsidR="005E0088" w:rsidRDefault="00F967FD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 i 26. sat</w:t>
            </w:r>
          </w:p>
        </w:tc>
        <w:tc>
          <w:tcPr>
            <w:tcW w:w="1942" w:type="dxa"/>
            <w:shd w:val="clear" w:color="auto" w:fill="auto"/>
          </w:tcPr>
          <w:p w14:paraId="40D2E75D" w14:textId="77777777" w:rsidR="005E0088" w:rsidRDefault="00F967FD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 i 28. sat</w:t>
            </w:r>
          </w:p>
        </w:tc>
        <w:tc>
          <w:tcPr>
            <w:tcW w:w="2430" w:type="dxa"/>
            <w:shd w:val="clear" w:color="auto" w:fill="auto"/>
          </w:tcPr>
          <w:p w14:paraId="7602B9A4" w14:textId="77777777" w:rsidR="005E0088" w:rsidRDefault="00F967FD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 i 30. sat</w:t>
            </w:r>
          </w:p>
        </w:tc>
        <w:tc>
          <w:tcPr>
            <w:tcW w:w="2339" w:type="dxa"/>
            <w:shd w:val="clear" w:color="auto" w:fill="auto"/>
          </w:tcPr>
          <w:p w14:paraId="6198C721" w14:textId="77777777" w:rsidR="005E0088" w:rsidRDefault="00F967FD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 i 32. sat</w:t>
            </w:r>
          </w:p>
        </w:tc>
        <w:tc>
          <w:tcPr>
            <w:tcW w:w="2067" w:type="dxa"/>
            <w:shd w:val="clear" w:color="auto" w:fill="auto"/>
          </w:tcPr>
          <w:p w14:paraId="3D1C3540" w14:textId="77777777" w:rsidR="005E0088" w:rsidRDefault="00F967FD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 i 34. sat</w:t>
            </w:r>
          </w:p>
        </w:tc>
        <w:tc>
          <w:tcPr>
            <w:tcW w:w="2166" w:type="dxa"/>
            <w:shd w:val="clear" w:color="auto" w:fill="auto"/>
          </w:tcPr>
          <w:p w14:paraId="7E33A02D" w14:textId="77777777" w:rsidR="005E0088" w:rsidRDefault="00F967FD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 sat</w:t>
            </w:r>
          </w:p>
        </w:tc>
      </w:tr>
      <w:tr w:rsidR="005E0088" w14:paraId="3781BEB2" w14:textId="77777777">
        <w:trPr>
          <w:trHeight w:val="831"/>
        </w:trPr>
        <w:tc>
          <w:tcPr>
            <w:tcW w:w="2334" w:type="dxa"/>
            <w:vMerge w:val="restart"/>
            <w:shd w:val="clear" w:color="auto" w:fill="auto"/>
          </w:tcPr>
          <w:p w14:paraId="75528023" w14:textId="77777777" w:rsidR="005E0088" w:rsidRDefault="005E0088">
            <w:pPr>
              <w:spacing w:after="0" w:line="240" w:lineRule="auto"/>
              <w:rPr>
                <w:sz w:val="20"/>
                <w:szCs w:val="20"/>
              </w:rPr>
            </w:pPr>
          </w:p>
          <w:p w14:paraId="790AAD75" w14:textId="77777777" w:rsidR="005E0088" w:rsidRDefault="00F967F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TEMA </w:t>
            </w:r>
          </w:p>
          <w:p w14:paraId="29AD4D54" w14:textId="77777777" w:rsidR="005E0088" w:rsidRDefault="005E0088">
            <w:pPr>
              <w:spacing w:after="0" w:line="240" w:lineRule="auto"/>
              <w:rPr>
                <w:sz w:val="20"/>
                <w:szCs w:val="20"/>
              </w:rPr>
            </w:pPr>
          </w:p>
          <w:p w14:paraId="787C51AD" w14:textId="77777777" w:rsidR="005E0088" w:rsidRDefault="00F967F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Podtema</w:t>
            </w:r>
          </w:p>
          <w:p w14:paraId="54564299" w14:textId="77777777" w:rsidR="005E0088" w:rsidRDefault="005E008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0C45BF07" w14:textId="77777777" w:rsidR="005E0088" w:rsidRDefault="00F967FD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Vizualni jezik</w:t>
            </w:r>
          </w:p>
        </w:tc>
        <w:tc>
          <w:tcPr>
            <w:tcW w:w="2021" w:type="dxa"/>
            <w:shd w:val="clear" w:color="auto" w:fill="FFFF00"/>
          </w:tcPr>
          <w:p w14:paraId="6ABE220B" w14:textId="77777777" w:rsidR="005E0088" w:rsidRDefault="005E0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1B2CEA2C" w14:textId="77777777" w:rsidR="005E0088" w:rsidRDefault="00F967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SLIKA, POKRET, ZVUK I RIJEČ</w:t>
            </w:r>
          </w:p>
        </w:tc>
        <w:tc>
          <w:tcPr>
            <w:tcW w:w="1942" w:type="dxa"/>
            <w:shd w:val="clear" w:color="auto" w:fill="D99594" w:themeFill="accent2" w:themeFillTint="99"/>
          </w:tcPr>
          <w:p w14:paraId="25205C39" w14:textId="77777777" w:rsidR="005E0088" w:rsidRDefault="005E0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657EC00F" w14:textId="77777777" w:rsidR="005E0088" w:rsidRDefault="00F967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ZAJEDNO SMO RAZLIČITI</w:t>
            </w:r>
          </w:p>
        </w:tc>
        <w:tc>
          <w:tcPr>
            <w:tcW w:w="2430" w:type="dxa"/>
            <w:shd w:val="clear" w:color="auto" w:fill="D99594" w:themeFill="accent2" w:themeFillTint="99"/>
          </w:tcPr>
          <w:p w14:paraId="4A9AF8FC" w14:textId="77777777" w:rsidR="005E0088" w:rsidRDefault="005E0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364EA6DA" w14:textId="77777777" w:rsidR="005E0088" w:rsidRDefault="00F967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ZAJEDNO SMO RAZLIČITI</w:t>
            </w:r>
          </w:p>
        </w:tc>
        <w:tc>
          <w:tcPr>
            <w:tcW w:w="2339" w:type="dxa"/>
            <w:shd w:val="clear" w:color="auto" w:fill="C4BC96" w:themeFill="background2" w:themeFillShade="BF"/>
          </w:tcPr>
          <w:p w14:paraId="0263C1BB" w14:textId="77777777" w:rsidR="005E0088" w:rsidRDefault="005E0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480BCFD1" w14:textId="77777777" w:rsidR="005E0088" w:rsidRDefault="00F967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UMJETNOST I ZAJEDNICA</w:t>
            </w:r>
          </w:p>
        </w:tc>
        <w:tc>
          <w:tcPr>
            <w:tcW w:w="2067" w:type="dxa"/>
            <w:shd w:val="clear" w:color="auto" w:fill="C4BC96" w:themeFill="background2" w:themeFillShade="BF"/>
          </w:tcPr>
          <w:p w14:paraId="08305734" w14:textId="77777777" w:rsidR="005E0088" w:rsidRDefault="005E0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418E1AF1" w14:textId="77777777" w:rsidR="005E0088" w:rsidRDefault="00F967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UMJETNOST I ZAJEDNICA</w:t>
            </w:r>
          </w:p>
        </w:tc>
        <w:tc>
          <w:tcPr>
            <w:tcW w:w="2166" w:type="dxa"/>
            <w:shd w:val="clear" w:color="auto" w:fill="C4BC96" w:themeFill="background2" w:themeFillShade="BF"/>
          </w:tcPr>
          <w:p w14:paraId="03AC5A1C" w14:textId="77777777" w:rsidR="005E0088" w:rsidRDefault="005E0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06098D63" w14:textId="77777777" w:rsidR="005E0088" w:rsidRDefault="00F967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UMJETNOST I ZAJEDNICA</w:t>
            </w:r>
          </w:p>
        </w:tc>
      </w:tr>
      <w:tr w:rsidR="005E0088" w14:paraId="4CA1CC0B" w14:textId="77777777">
        <w:trPr>
          <w:trHeight w:val="390"/>
        </w:trPr>
        <w:tc>
          <w:tcPr>
            <w:tcW w:w="2334" w:type="dxa"/>
            <w:vMerge/>
            <w:shd w:val="clear" w:color="auto" w:fill="auto"/>
          </w:tcPr>
          <w:p w14:paraId="077D8131" w14:textId="77777777" w:rsidR="005E0088" w:rsidRDefault="005E00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21" w:type="dxa"/>
            <w:shd w:val="clear" w:color="auto" w:fill="FFFF00"/>
          </w:tcPr>
          <w:p w14:paraId="74D1F60F" w14:textId="77777777" w:rsidR="005E0088" w:rsidRDefault="00F967F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ZAPLEŠIMO</w:t>
            </w:r>
          </w:p>
          <w:p w14:paraId="35D9A5AB" w14:textId="77777777" w:rsidR="005E0088" w:rsidRDefault="005E0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42" w:type="dxa"/>
            <w:shd w:val="clear" w:color="auto" w:fill="D99594" w:themeFill="accent2" w:themeFillTint="99"/>
          </w:tcPr>
          <w:p w14:paraId="79B573A6" w14:textId="77777777" w:rsidR="005E0088" w:rsidRDefault="00F967F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RITAM DANAS</w:t>
            </w:r>
          </w:p>
          <w:p w14:paraId="4122A20A" w14:textId="77777777" w:rsidR="005E0088" w:rsidRDefault="005E0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D99594" w:themeFill="accent2" w:themeFillTint="99"/>
          </w:tcPr>
          <w:p w14:paraId="68AF217D" w14:textId="77777777" w:rsidR="005E0088" w:rsidRDefault="00F967F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NAŠ IDENTITET</w:t>
            </w:r>
          </w:p>
          <w:p w14:paraId="21A499AB" w14:textId="77777777" w:rsidR="005E0088" w:rsidRDefault="005E0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9" w:type="dxa"/>
            <w:shd w:val="clear" w:color="auto" w:fill="C4BC96" w:themeFill="background2" w:themeFillShade="BF"/>
          </w:tcPr>
          <w:p w14:paraId="42A8061E" w14:textId="77777777" w:rsidR="005E0088" w:rsidRDefault="00F967F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IZLAŽEMO</w:t>
            </w:r>
          </w:p>
          <w:p w14:paraId="42FF944D" w14:textId="77777777" w:rsidR="005E0088" w:rsidRDefault="005E0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C4BC96" w:themeFill="background2" w:themeFillShade="BF"/>
          </w:tcPr>
          <w:p w14:paraId="61E91AEC" w14:textId="77777777" w:rsidR="005E0088" w:rsidRDefault="00F967F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PRIJATELJSTVO</w:t>
            </w:r>
          </w:p>
          <w:p w14:paraId="46BABE7A" w14:textId="77777777" w:rsidR="005E0088" w:rsidRDefault="005E0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66" w:type="dxa"/>
            <w:shd w:val="clear" w:color="auto" w:fill="C4BC96" w:themeFill="background2" w:themeFillShade="BF"/>
          </w:tcPr>
          <w:p w14:paraId="052A39FF" w14:textId="77777777" w:rsidR="005E0088" w:rsidRDefault="00F967F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OCJENA USPJEHA</w:t>
            </w:r>
          </w:p>
          <w:p w14:paraId="3FFF9FCA" w14:textId="77777777" w:rsidR="005E0088" w:rsidRDefault="005E0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0088" w14:paraId="2AC2E653" w14:textId="77777777">
        <w:trPr>
          <w:trHeight w:val="364"/>
        </w:trPr>
        <w:tc>
          <w:tcPr>
            <w:tcW w:w="2334" w:type="dxa"/>
            <w:vMerge/>
            <w:shd w:val="clear" w:color="auto" w:fill="auto"/>
          </w:tcPr>
          <w:p w14:paraId="761D9CA8" w14:textId="77777777" w:rsidR="005E0088" w:rsidRDefault="005E00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21" w:type="dxa"/>
            <w:shd w:val="clear" w:color="auto" w:fill="FFFF00"/>
          </w:tcPr>
          <w:p w14:paraId="690FD0FD" w14:textId="77777777" w:rsidR="005E0088" w:rsidRDefault="00F967FD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Omjeri veličina likova </w:t>
            </w:r>
          </w:p>
          <w:p w14:paraId="1ED172C6" w14:textId="77777777" w:rsidR="005E0088" w:rsidRDefault="005E0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42" w:type="dxa"/>
            <w:shd w:val="clear" w:color="auto" w:fill="D99594" w:themeFill="accent2" w:themeFillTint="99"/>
          </w:tcPr>
          <w:p w14:paraId="642CC8E1" w14:textId="77777777" w:rsidR="005E0088" w:rsidRDefault="00F967FD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Komplementarni kontrast</w:t>
            </w:r>
          </w:p>
          <w:p w14:paraId="25234D5C" w14:textId="77777777" w:rsidR="005E0088" w:rsidRDefault="005E0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D99594" w:themeFill="accent2" w:themeFillTint="99"/>
          </w:tcPr>
          <w:p w14:paraId="565B924B" w14:textId="77777777" w:rsidR="005E0088" w:rsidRDefault="00F967FD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Miješanje boja</w:t>
            </w:r>
          </w:p>
          <w:p w14:paraId="12083937" w14:textId="77777777" w:rsidR="005E0088" w:rsidRDefault="005E0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9" w:type="dxa"/>
            <w:shd w:val="clear" w:color="auto" w:fill="C4BC96" w:themeFill="background2" w:themeFillShade="BF"/>
          </w:tcPr>
          <w:p w14:paraId="6087B105" w14:textId="77777777" w:rsidR="005E0088" w:rsidRDefault="00F967FD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2D oblici, ritam na plohi</w:t>
            </w:r>
          </w:p>
          <w:p w14:paraId="509EF5F1" w14:textId="77777777" w:rsidR="005E0088" w:rsidRDefault="005E0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C4BC96" w:themeFill="background2" w:themeFillShade="BF"/>
          </w:tcPr>
          <w:p w14:paraId="7D4DF251" w14:textId="77777777" w:rsidR="005E0088" w:rsidRDefault="00F967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Odnos mase/volumena i prostora u skulpturi</w:t>
            </w:r>
          </w:p>
        </w:tc>
        <w:tc>
          <w:tcPr>
            <w:tcW w:w="2166" w:type="dxa"/>
            <w:shd w:val="clear" w:color="auto" w:fill="C4BC96" w:themeFill="background2" w:themeFillShade="BF"/>
          </w:tcPr>
          <w:p w14:paraId="3256107A" w14:textId="77777777" w:rsidR="005E0088" w:rsidRDefault="005E0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120AB501" w14:textId="77777777" w:rsidR="005E0088" w:rsidRDefault="005E0088">
      <w:pPr>
        <w:spacing w:after="0" w:line="240" w:lineRule="auto"/>
        <w:jc w:val="center"/>
      </w:pPr>
    </w:p>
    <w:sectPr w:rsidR="005E0088">
      <w:pgSz w:w="16838" w:h="11906" w:orient="landscape"/>
      <w:pgMar w:top="347" w:right="1417" w:bottom="426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roman"/>
    <w:pitch w:val="variable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088"/>
    <w:rsid w:val="003B7A2A"/>
    <w:rsid w:val="005E0088"/>
    <w:rsid w:val="006D029F"/>
    <w:rsid w:val="006F195A"/>
    <w:rsid w:val="00E16F56"/>
    <w:rsid w:val="00F9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D7E5C"/>
  <w15:docId w15:val="{4FFF3669-C0A1-49CD-A5E2-C15C9B38E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B54A28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qFormat/>
    <w:rsid w:val="00C64CD9"/>
    <w:rPr>
      <w:sz w:val="16"/>
      <w:szCs w:val="16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qFormat/>
    <w:rsid w:val="00C64CD9"/>
    <w:rPr>
      <w:sz w:val="20"/>
      <w:szCs w:val="20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qFormat/>
    <w:rsid w:val="00C64CD9"/>
    <w:rPr>
      <w:b/>
      <w:bCs/>
      <w:sz w:val="20"/>
      <w:szCs w:val="20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Odlomakpopisa">
    <w:name w:val="List Paragraph"/>
    <w:basedOn w:val="Normal"/>
    <w:uiPriority w:val="34"/>
    <w:qFormat/>
    <w:rsid w:val="0081474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B54A2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qFormat/>
    <w:rsid w:val="00C64CD9"/>
    <w:pPr>
      <w:spacing w:line="240" w:lineRule="auto"/>
    </w:pPr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qFormat/>
    <w:rsid w:val="00C64CD9"/>
    <w:rPr>
      <w:b/>
      <w:bCs/>
    </w:rPr>
  </w:style>
  <w:style w:type="table" w:styleId="Reetkatablice">
    <w:name w:val="Table Grid"/>
    <w:basedOn w:val="Obinatablica"/>
    <w:uiPriority w:val="39"/>
    <w:rsid w:val="008147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1644E86-74E5-E64B-8CCF-48E54328D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Veljko Posavec</cp:lastModifiedBy>
  <cp:revision>27</cp:revision>
  <cp:lastPrinted>2019-06-06T15:40:00Z</cp:lastPrinted>
  <dcterms:created xsi:type="dcterms:W3CDTF">2019-09-04T19:32:00Z</dcterms:created>
  <dcterms:modified xsi:type="dcterms:W3CDTF">2025-08-27T08:26:00Z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