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FF065" w14:textId="732F3082" w:rsidR="00812BFB" w:rsidRDefault="004D6D75" w:rsidP="00812BFB">
      <w:pPr>
        <w:pStyle w:val="Naslov1"/>
      </w:pPr>
      <w:r>
        <w:t>8</w:t>
      </w:r>
      <w:r w:rsidR="00812BFB">
        <w:t>OSNOVNA ŠKOLA NEDELIŠĆE</w:t>
      </w:r>
    </w:p>
    <w:p w14:paraId="1A0635D3" w14:textId="77777777" w:rsidR="00812BFB" w:rsidRDefault="00812BFB" w:rsidP="00812BFB">
      <w:pPr>
        <w:rPr>
          <w:lang w:val="hr-HR"/>
        </w:rPr>
      </w:pPr>
    </w:p>
    <w:p w14:paraId="7B4B9F0A" w14:textId="315ECDEB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A14BF4">
        <w:rPr>
          <w:b/>
          <w:bCs/>
          <w:lang w:val="hr-HR"/>
        </w:rPr>
        <w:t>PROSINAC</w:t>
      </w:r>
      <w:r w:rsidR="0048617B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    Šk. god. 202</w:t>
      </w:r>
      <w:r w:rsidR="00F6092A">
        <w:rPr>
          <w:b/>
          <w:bCs/>
          <w:lang w:val="hr-HR"/>
        </w:rPr>
        <w:t>4</w:t>
      </w:r>
      <w:r>
        <w:rPr>
          <w:b/>
          <w:bCs/>
          <w:lang w:val="hr-HR"/>
        </w:rPr>
        <w:t>./202</w:t>
      </w:r>
      <w:r w:rsidR="00F6092A">
        <w:rPr>
          <w:b/>
          <w:bCs/>
          <w:lang w:val="hr-HR"/>
        </w:rPr>
        <w:t>5</w:t>
      </w:r>
      <w:r>
        <w:rPr>
          <w:b/>
          <w:bCs/>
          <w:lang w:val="hr-HR"/>
        </w:rPr>
        <w:t>.</w:t>
      </w:r>
    </w:p>
    <w:p w14:paraId="1F21361A" w14:textId="77777777" w:rsidR="00812BFB" w:rsidRDefault="00812BFB" w:rsidP="00812BFB">
      <w:pPr>
        <w:rPr>
          <w:b/>
          <w:bCs/>
          <w:lang w:val="hr-HR"/>
        </w:rPr>
      </w:pPr>
    </w:p>
    <w:p w14:paraId="58253379" w14:textId="661940C9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>Predmet: KEMIJA                                                      Razred: 8.a   8.b   8.c   8.d                                                Učitelj: ZAGORACZ IRENA</w:t>
      </w:r>
    </w:p>
    <w:p w14:paraId="2634935B" w14:textId="77777777" w:rsidR="00812BFB" w:rsidRDefault="00812BFB" w:rsidP="00812BFB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812BFB" w:rsidRPr="001F2952" w14:paraId="787BAB21" w14:textId="77777777" w:rsidTr="004D6D75">
        <w:tc>
          <w:tcPr>
            <w:tcW w:w="2457" w:type="dxa"/>
          </w:tcPr>
          <w:p w14:paraId="4A05E133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5E9D44E1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52686665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0A2D17CC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EF69E2F" w14:textId="77777777" w:rsidR="00812BFB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561F70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0F2424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789147C8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225283" w:rsidRPr="00432E85" w14:paraId="10FC8C1B" w14:textId="77777777" w:rsidTr="004D6D75">
        <w:tc>
          <w:tcPr>
            <w:tcW w:w="2457" w:type="dxa"/>
          </w:tcPr>
          <w:p w14:paraId="1991457F" w14:textId="00DDFCE5" w:rsidR="00A14BF4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ELEMENTARNE TVARI I SPOJE</w:t>
            </w:r>
            <w:r w:rsidR="00F6092A">
              <w:rPr>
                <w:rFonts w:asciiTheme="minorHAnsi" w:eastAsia="Calibri" w:hAnsiTheme="minorHAnsi" w:cstheme="minorHAnsi"/>
                <w:b/>
              </w:rPr>
              <w:t>VI</w:t>
            </w:r>
          </w:p>
          <w:p w14:paraId="7A3D423E" w14:textId="682867AA" w:rsidR="00A14BF4" w:rsidRDefault="00A14BF4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2</w:t>
            </w:r>
            <w:r w:rsidR="00F6092A">
              <w:rPr>
                <w:rFonts w:asciiTheme="minorHAnsi" w:eastAsia="Calibri" w:hAnsiTheme="minorHAnsi" w:cstheme="minorHAnsi"/>
                <w:b/>
              </w:rPr>
              <w:t>3</w:t>
            </w:r>
            <w:r>
              <w:rPr>
                <w:rFonts w:asciiTheme="minorHAnsi" w:eastAsia="Calibri" w:hAnsiTheme="minorHAnsi" w:cstheme="minorHAnsi"/>
                <w:b/>
              </w:rPr>
              <w:t>.Pismena provjera</w:t>
            </w:r>
          </w:p>
          <w:p w14:paraId="5D4DA089" w14:textId="0726ECDC" w:rsidR="00F6092A" w:rsidRDefault="00F6092A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24.Analiza pismene provjere</w:t>
            </w:r>
          </w:p>
          <w:p w14:paraId="1DC48F0A" w14:textId="322AEB58" w:rsidR="00A14BF4" w:rsidRDefault="00A14BF4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2</w:t>
            </w:r>
            <w:r w:rsidR="00F6092A">
              <w:rPr>
                <w:rFonts w:asciiTheme="minorHAnsi" w:eastAsia="Calibri" w:hAnsiTheme="minorHAnsi" w:cstheme="minorHAnsi"/>
                <w:b/>
              </w:rPr>
              <w:t>5</w:t>
            </w:r>
            <w:r>
              <w:rPr>
                <w:rFonts w:asciiTheme="minorHAnsi" w:eastAsia="Calibri" w:hAnsiTheme="minorHAnsi" w:cstheme="minorHAnsi"/>
                <w:b/>
              </w:rPr>
              <w:t>.Oksidi metala, hidroksidi I lužine I</w:t>
            </w:r>
          </w:p>
          <w:p w14:paraId="79A35A21" w14:textId="399B99B3" w:rsidR="00A14BF4" w:rsidRDefault="00A14BF4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2</w:t>
            </w:r>
            <w:r w:rsidR="00F6092A">
              <w:rPr>
                <w:rFonts w:asciiTheme="minorHAnsi" w:eastAsia="Calibri" w:hAnsiTheme="minorHAnsi" w:cstheme="minorHAnsi"/>
                <w:b/>
              </w:rPr>
              <w:t>6</w:t>
            </w:r>
            <w:r>
              <w:rPr>
                <w:rFonts w:asciiTheme="minorHAnsi" w:eastAsia="Calibri" w:hAnsiTheme="minorHAnsi" w:cstheme="minorHAnsi"/>
                <w:b/>
              </w:rPr>
              <w:t>.Oksidi metala, hidroksidi I lužine II</w:t>
            </w:r>
          </w:p>
          <w:p w14:paraId="14C499B0" w14:textId="1C7987C2" w:rsidR="00A14BF4" w:rsidRDefault="00F6092A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27</w:t>
            </w:r>
            <w:r w:rsidR="00A14BF4">
              <w:rPr>
                <w:rFonts w:asciiTheme="minorHAnsi" w:eastAsia="Calibri" w:hAnsiTheme="minorHAnsi" w:cstheme="minorHAnsi"/>
                <w:b/>
              </w:rPr>
              <w:t>.Ponavljanje</w:t>
            </w:r>
          </w:p>
          <w:p w14:paraId="5854BDC0" w14:textId="4B6925DC" w:rsidR="00774B55" w:rsidRPr="00432E85" w:rsidRDefault="00774B55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28.Ponavljanje gradiva prvog polugodišta</w:t>
            </w:r>
          </w:p>
          <w:p w14:paraId="0844BA86" w14:textId="77777777" w:rsidR="00225283" w:rsidRPr="00432E85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4FB4604D" w14:textId="77777777" w:rsidR="00225283" w:rsidRPr="00432E85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55DF3799" w14:textId="77777777" w:rsidR="00225283" w:rsidRPr="00432E85" w:rsidRDefault="00225283" w:rsidP="00225283">
            <w:pPr>
              <w:rPr>
                <w:b/>
              </w:rPr>
            </w:pPr>
          </w:p>
        </w:tc>
        <w:tc>
          <w:tcPr>
            <w:tcW w:w="2292" w:type="dxa"/>
          </w:tcPr>
          <w:p w14:paraId="316A0A72" w14:textId="77777777" w:rsidR="00225283" w:rsidRDefault="00225283" w:rsidP="00225283">
            <w:pPr>
              <w:pStyle w:val="Bezproreda"/>
              <w:rPr>
                <w:rFonts w:eastAsia="Calibri"/>
              </w:rPr>
            </w:pPr>
          </w:p>
          <w:p w14:paraId="4C1F84E4" w14:textId="77777777" w:rsidR="00225283" w:rsidRPr="00924B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KEM OŠ A.8.1. 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Primjenjuje kemijsko nazivlje i simboliku za opisivanje sastava tvari.</w:t>
            </w:r>
          </w:p>
          <w:p w14:paraId="7039F19F" w14:textId="77777777" w:rsidR="00225283" w:rsidRPr="00924B92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Povezuje građu tvari s njihovim svojstvima.</w:t>
            </w:r>
          </w:p>
          <w:p w14:paraId="79F755F2" w14:textId="77777777" w:rsidR="00225283" w:rsidRPr="00924B92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Kritički razmatra upotrebu tvari i njihov utjecaj na čovjekovo zdravlje i okoliš.</w:t>
            </w:r>
          </w:p>
          <w:p w14:paraId="20A9286A" w14:textId="77777777" w:rsidR="00225283" w:rsidRPr="00924B92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B.8.1.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Primjenjuje kemijsko nazivlje i simboliku za opisivanje promjena.</w:t>
            </w:r>
          </w:p>
          <w:p w14:paraId="14803BF5" w14:textId="77777777" w:rsidR="00225283" w:rsidRPr="00F6092A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B.8.2.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Analizira vrste kemijskih reakcija.</w:t>
            </w:r>
          </w:p>
          <w:p w14:paraId="1688EA7E" w14:textId="77777777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Analizira brzine kemijskih promjena</w:t>
            </w:r>
            <w:r w:rsidRPr="00F6092A">
              <w:rPr>
                <w:color w:val="231F20"/>
                <w:sz w:val="20"/>
                <w:szCs w:val="20"/>
                <w:lang w:val="de-DE"/>
              </w:rPr>
              <w:t>.</w:t>
            </w:r>
          </w:p>
          <w:p w14:paraId="1D989800" w14:textId="77777777" w:rsidR="00225283" w:rsidRPr="00F6092A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C.8.1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Analizira izmjene energije pri fizikalnim i kemijskim 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lastRenderedPageBreak/>
              <w:t>promjenama na čestičnoj razini.</w:t>
            </w:r>
          </w:p>
          <w:p w14:paraId="020C02A2" w14:textId="77777777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D.8.1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Povezuje rezultate i zaključke istraživanja s konceptualnim spoznajama.</w:t>
            </w:r>
          </w:p>
          <w:p w14:paraId="21CDB108" w14:textId="77777777" w:rsidR="00225283" w:rsidRPr="00F6092A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D.8.3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 Uočava zakonitosti uopćavanjem podataka prikazanih tekstom, crtežom, modelima, tablicama i grafovima.</w:t>
            </w:r>
          </w:p>
          <w:p w14:paraId="6B0D51E1" w14:textId="77777777" w:rsidR="00225283" w:rsidRPr="00F6092A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790B0AA3" w14:textId="77777777" w:rsidR="00225283" w:rsidRPr="00F6092A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1931AE88" w14:textId="22339F11" w:rsidR="00225283" w:rsidRPr="00432E85" w:rsidRDefault="00225283" w:rsidP="00225283">
            <w:pPr>
              <w:pStyle w:val="Bezproreda"/>
            </w:pPr>
          </w:p>
        </w:tc>
        <w:tc>
          <w:tcPr>
            <w:tcW w:w="2265" w:type="dxa"/>
          </w:tcPr>
          <w:p w14:paraId="1D6FFE62" w14:textId="77777777" w:rsidR="00225283" w:rsidRPr="00F6092A" w:rsidRDefault="00225283" w:rsidP="00225283">
            <w:pPr>
              <w:rPr>
                <w:lang w:val="de-DE"/>
              </w:rPr>
            </w:pPr>
          </w:p>
          <w:p w14:paraId="220155AC" w14:textId="65EBAD9B" w:rsidR="00225283" w:rsidRDefault="00225283" w:rsidP="00225283">
            <w:r w:rsidRPr="00432E85">
              <w:t>edukativne igre, razgovor, rad s udžbenikom,</w:t>
            </w:r>
          </w:p>
          <w:p w14:paraId="0E4FD4F0" w14:textId="0A58A40A" w:rsidR="00225283" w:rsidRPr="00432E85" w:rsidRDefault="00225283" w:rsidP="00225283">
            <w:pPr>
              <w:rPr>
                <w:lang w:val="hr-HR"/>
              </w:rPr>
            </w:pPr>
            <w:r>
              <w:t>rad s tablicom valencija,</w:t>
            </w:r>
          </w:p>
          <w:p w14:paraId="75AC6388" w14:textId="77777777" w:rsidR="00225283" w:rsidRDefault="00225283" w:rsidP="00225283">
            <w:r w:rsidRPr="00432E85">
              <w:t>promatranje,</w:t>
            </w:r>
          </w:p>
          <w:p w14:paraId="28407F27" w14:textId="51EEB16A" w:rsidR="00225283" w:rsidRDefault="00225283" w:rsidP="00225283">
            <w:r>
              <w:t>rad s PSE,</w:t>
            </w:r>
            <w:r w:rsidRPr="00432E85">
              <w:t xml:space="preserve"> </w:t>
            </w:r>
            <w:r>
              <w:t xml:space="preserve">pretraživanje </w:t>
            </w:r>
            <w:r w:rsidRPr="00432E85">
              <w:t>internet</w:t>
            </w:r>
            <w:r>
              <w:t>a</w:t>
            </w:r>
            <w:r w:rsidRPr="00432E85">
              <w:t xml:space="preserve">, </w:t>
            </w:r>
          </w:p>
          <w:p w14:paraId="4D5AC293" w14:textId="77777777" w:rsidR="00225283" w:rsidRPr="00432E85" w:rsidRDefault="00225283" w:rsidP="00225283">
            <w:r w:rsidRPr="00432E85">
              <w:t>grafički radovi,</w:t>
            </w:r>
          </w:p>
          <w:p w14:paraId="2DE75F37" w14:textId="77777777" w:rsidR="00225283" w:rsidRPr="00432E85" w:rsidRDefault="00225283" w:rsidP="00225283">
            <w:r w:rsidRPr="00432E85">
              <w:t>mentalne mape</w:t>
            </w:r>
          </w:p>
          <w:p w14:paraId="203C8458" w14:textId="77777777" w:rsidR="00225283" w:rsidRPr="00432E85" w:rsidRDefault="00225283" w:rsidP="00225283"/>
        </w:tc>
        <w:tc>
          <w:tcPr>
            <w:tcW w:w="2762" w:type="dxa"/>
          </w:tcPr>
          <w:p w14:paraId="2705FB07" w14:textId="769BA6A3" w:rsidR="00225283" w:rsidRPr="00432E85" w:rsidRDefault="00225283" w:rsidP="00225283">
            <w:pPr>
              <w:rPr>
                <w:rFonts w:ascii="Calibri" w:eastAsia="Calibri" w:hAnsi="Calibri" w:cs="Calibri"/>
              </w:rPr>
            </w:pPr>
          </w:p>
          <w:p w14:paraId="13205334" w14:textId="77777777" w:rsidR="00225283" w:rsidRPr="00FC2B8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A.8.2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Računa s potencijama racionalne baze i nenegativnoga cjelobrojnog eksponenta.</w:t>
            </w:r>
          </w:p>
          <w:p w14:paraId="5A24BDA4" w14:textId="77777777" w:rsidR="00225283" w:rsidRPr="00FC2B8F" w:rsidRDefault="00225283" w:rsidP="0022528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FIZ OŠ ABCD.7.10.</w:t>
            </w:r>
            <w:r w:rsidRPr="00FC2B8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Istražuje fizičke pojave.</w:t>
            </w:r>
          </w:p>
          <w:p w14:paraId="4E8C2EEB" w14:textId="77777777" w:rsidR="00225283" w:rsidRPr="00FC2B8F" w:rsidRDefault="00225283" w:rsidP="00225283">
            <w:pPr>
              <w:pStyle w:val="StandardWeb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BIO OŠ B.7.2.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72F0CE40" w14:textId="77777777" w:rsidR="00225283" w:rsidRPr="00F6092A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F6092A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FIZ OŠ B.8.1. </w:t>
            </w:r>
            <w:r w:rsidRPr="00F6092A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Povezuje razdvajanja električnog naboja s električnom strujom i naponom.</w:t>
            </w:r>
          </w:p>
          <w:p w14:paraId="1B256823" w14:textId="77777777" w:rsidR="00225283" w:rsidRPr="00F6092A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</w:pPr>
            <w:r w:rsidRPr="00F6092A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GEO OŠ C.6.4. </w:t>
            </w:r>
            <w:r w:rsidRPr="00F6092A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navodi i opisuje prirodna bogatstva, sirovine i izvore energije, navodi vrste onečišćenja i mjere zaštite te objašnjava važnost selektiranja otpada.</w:t>
            </w:r>
          </w:p>
          <w:p w14:paraId="4F4DA4CE" w14:textId="0518B600" w:rsidR="00225283" w:rsidRPr="00F6092A" w:rsidRDefault="00225283" w:rsidP="00225283">
            <w:pPr>
              <w:textAlignment w:val="baseline"/>
              <w:rPr>
                <w:lang w:val="hr-HR"/>
              </w:rPr>
            </w:pPr>
            <w:r w:rsidRPr="00F6092A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lastRenderedPageBreak/>
              <w:t xml:space="preserve">HJ A.7.3. </w:t>
            </w:r>
            <w:r w:rsidRPr="00F6092A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čita tekst, izvodi zaključke i tumači značenje teksta</w:t>
            </w:r>
          </w:p>
        </w:tc>
        <w:tc>
          <w:tcPr>
            <w:tcW w:w="2977" w:type="dxa"/>
          </w:tcPr>
          <w:p w14:paraId="4AE1BA6E" w14:textId="77777777" w:rsidR="00225283" w:rsidRPr="00F6092A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highlight w:val="white"/>
                <w:lang w:val="hr-HR"/>
              </w:rPr>
            </w:pPr>
          </w:p>
          <w:p w14:paraId="5E9DC1B3" w14:textId="2DB32701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A.3.2. </w:t>
            </w:r>
          </w:p>
          <w:p w14:paraId="651CCB10" w14:textId="59AF1B32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C.3.1.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1CA71941" w14:textId="6E8AB0D7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C.3.2.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180906E" w14:textId="441B8358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C.3.3. </w:t>
            </w:r>
          </w:p>
          <w:p w14:paraId="4C31A02E" w14:textId="7B7EA20B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C.3.4. </w:t>
            </w:r>
          </w:p>
          <w:p w14:paraId="26DAE4D9" w14:textId="6A0C78AE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D.3.1. </w:t>
            </w:r>
          </w:p>
          <w:p w14:paraId="368A0E08" w14:textId="5381DCB2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D.3.2. </w:t>
            </w:r>
          </w:p>
          <w:p w14:paraId="69492165" w14:textId="60771588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D.3.3. </w:t>
            </w:r>
          </w:p>
          <w:p w14:paraId="35930D63" w14:textId="499B28BF" w:rsidR="00225283" w:rsidRPr="00F6092A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A.3.4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57565CE" w14:textId="70B6B638" w:rsidR="00225283" w:rsidRPr="00F6092A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B.3.1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3CF7DAE" w14:textId="3630429C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odr C.3.1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</w:p>
          <w:p w14:paraId="2A1560FE" w14:textId="369C32EE" w:rsidR="00225283" w:rsidRPr="00F6092A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C.3.2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1136AF84" w14:textId="30CA5258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A.3.1. </w:t>
            </w:r>
          </w:p>
          <w:p w14:paraId="79F81A1D" w14:textId="7264B16F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A.3.4. </w:t>
            </w:r>
          </w:p>
          <w:p w14:paraId="3E0ECF75" w14:textId="413A3DE1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B.3.1. </w:t>
            </w:r>
          </w:p>
          <w:p w14:paraId="59399E55" w14:textId="1A762370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B.3.2. </w:t>
            </w:r>
          </w:p>
          <w:p w14:paraId="127C1320" w14:textId="350B78ED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 B.3.3.</w:t>
            </w:r>
          </w:p>
          <w:p w14:paraId="54477EA6" w14:textId="4D04C117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A.3.1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1.</w:t>
            </w:r>
          </w:p>
          <w:p w14:paraId="0B173440" w14:textId="0D99BA99" w:rsidR="004B6900" w:rsidRPr="00F6092A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A.3.2.  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2067A882" w14:textId="2F1632D9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A.3.3.  3. </w:t>
            </w:r>
          </w:p>
          <w:p w14:paraId="43B859B2" w14:textId="471091E0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A.3.4.  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           </w:t>
            </w:r>
          </w:p>
          <w:p w14:paraId="1255CCAC" w14:textId="778FC4E5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 xml:space="preserve">uku B.3.1.  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1C939AD7" w14:textId="77777777" w:rsidR="004B6900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B.3.2.  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4BF6E274" w14:textId="6E786A51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B.3.3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 3. </w:t>
            </w:r>
          </w:p>
          <w:p w14:paraId="7BBF2770" w14:textId="612E9D9D" w:rsidR="00225283" w:rsidRPr="00F6092A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B.3.4.  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 </w:t>
            </w:r>
          </w:p>
          <w:p w14:paraId="408BDADB" w14:textId="1308F960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C.3.1.  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53010451" w14:textId="5AD3165A" w:rsidR="00225283" w:rsidRPr="00F6092A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C.3.2.  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690F7383" w14:textId="352FB850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C.3.3.  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3. </w:t>
            </w:r>
          </w:p>
          <w:p w14:paraId="61F4F802" w14:textId="1A08E9A9" w:rsidR="00225283" w:rsidRPr="00F6092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C.3.4.  </w:t>
            </w:r>
            <w:r w:rsidRPr="00F6092A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</w:p>
          <w:p w14:paraId="0DDB6070" w14:textId="2B3FFE2F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F6092A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D.3.1.  </w:t>
            </w: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1. </w:t>
            </w:r>
          </w:p>
          <w:p w14:paraId="0D1AFCDE" w14:textId="24754B8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 xml:space="preserve">Z  B.3.2.C  </w:t>
            </w:r>
          </w:p>
          <w:p w14:paraId="5F637EF4" w14:textId="7777777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C.3.1.B</w:t>
            </w:r>
          </w:p>
          <w:p w14:paraId="2E685F8B" w14:textId="7777777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C.3.2.D</w:t>
            </w:r>
          </w:p>
          <w:p w14:paraId="2BB4BE3D" w14:textId="270FCE97" w:rsidR="00225283" w:rsidRPr="004B6900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</w:p>
          <w:p w14:paraId="4FF2E474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34331C1E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27CA8CE8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208C6A3D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45D4645A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55EBF79F" w14:textId="5B870FB0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  <w:p w14:paraId="58878406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1E0BE48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05F0C3C6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014FB7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9340D3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23E90E2E" w14:textId="77777777" w:rsidR="00225283" w:rsidRPr="00432E85" w:rsidRDefault="00225283" w:rsidP="00225283">
            <w:pPr>
              <w:ind w:left="319"/>
            </w:pPr>
          </w:p>
        </w:tc>
        <w:tc>
          <w:tcPr>
            <w:tcW w:w="1241" w:type="dxa"/>
          </w:tcPr>
          <w:p w14:paraId="3ED1C843" w14:textId="665D08BA" w:rsidR="00225283" w:rsidRPr="00432E85" w:rsidRDefault="00313AEB" w:rsidP="00225283">
            <w:r>
              <w:lastRenderedPageBreak/>
              <w:t>Pismena provjera</w:t>
            </w:r>
          </w:p>
        </w:tc>
      </w:tr>
    </w:tbl>
    <w:p w14:paraId="33E77568" w14:textId="77777777" w:rsidR="00812BFB" w:rsidRPr="00432E85" w:rsidRDefault="00812BFB"/>
    <w:sectPr w:rsidR="00812BFB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14942">
    <w:abstractNumId w:val="2"/>
  </w:num>
  <w:num w:numId="2" w16cid:durableId="545458782">
    <w:abstractNumId w:val="1"/>
  </w:num>
  <w:num w:numId="3" w16cid:durableId="143297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165CF0"/>
    <w:rsid w:val="001F2952"/>
    <w:rsid w:val="00225283"/>
    <w:rsid w:val="00313AEB"/>
    <w:rsid w:val="00326BC5"/>
    <w:rsid w:val="003407BC"/>
    <w:rsid w:val="0035068D"/>
    <w:rsid w:val="00432E85"/>
    <w:rsid w:val="0048617B"/>
    <w:rsid w:val="004B6900"/>
    <w:rsid w:val="004D6D75"/>
    <w:rsid w:val="004E1B49"/>
    <w:rsid w:val="00774B55"/>
    <w:rsid w:val="007C0454"/>
    <w:rsid w:val="007D0E8E"/>
    <w:rsid w:val="007E2DD8"/>
    <w:rsid w:val="00812BFB"/>
    <w:rsid w:val="00903D8A"/>
    <w:rsid w:val="009660DB"/>
    <w:rsid w:val="00A14BF4"/>
    <w:rsid w:val="00B25571"/>
    <w:rsid w:val="00B41A55"/>
    <w:rsid w:val="00C4072D"/>
    <w:rsid w:val="00C82092"/>
    <w:rsid w:val="00CE6B23"/>
    <w:rsid w:val="00D0588F"/>
    <w:rsid w:val="00EC5D40"/>
    <w:rsid w:val="00F6092A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225283"/>
    <w:pPr>
      <w:spacing w:before="100" w:beforeAutospacing="1" w:after="100" w:afterAutospacing="1"/>
    </w:pPr>
    <w:rPr>
      <w:lang w:val="en-US"/>
    </w:rPr>
  </w:style>
  <w:style w:type="paragraph" w:styleId="StandardWeb">
    <w:name w:val="Normal (Web)"/>
    <w:basedOn w:val="Normal"/>
    <w:uiPriority w:val="99"/>
    <w:unhideWhenUsed/>
    <w:rsid w:val="0022528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27</cp:revision>
  <dcterms:created xsi:type="dcterms:W3CDTF">2019-08-31T15:58:00Z</dcterms:created>
  <dcterms:modified xsi:type="dcterms:W3CDTF">2024-11-28T21:25:00Z</dcterms:modified>
</cp:coreProperties>
</file>