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732F3082" w:rsidR="00812BFB" w:rsidRDefault="004D6D75" w:rsidP="00812BFB">
      <w:pPr>
        <w:pStyle w:val="Naslov1"/>
      </w:pPr>
      <w:r>
        <w:t>8</w:t>
      </w:r>
      <w:r w:rsidR="00812BFB"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37D0CF71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4E1B49">
        <w:rPr>
          <w:b/>
          <w:bCs/>
          <w:lang w:val="hr-HR"/>
        </w:rPr>
        <w:t>LISTOPAD</w:t>
      </w:r>
      <w:r>
        <w:rPr>
          <w:b/>
          <w:bCs/>
          <w:lang w:val="hr-HR"/>
        </w:rPr>
        <w:t xml:space="preserve">                                                       Šk. god. 202</w:t>
      </w:r>
      <w:r w:rsidR="002A0E57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2A0E57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3A35C1C1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</w:t>
      </w:r>
      <w:r w:rsidR="00FC3C15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  Razred: 8.a   8.b   8.c</w:t>
      </w:r>
      <w:r w:rsidR="009207A7">
        <w:rPr>
          <w:b/>
          <w:bCs/>
          <w:lang w:val="hr-HR"/>
        </w:rPr>
        <w:t xml:space="preserve">   8.d</w:t>
      </w:r>
      <w:r w:rsidR="00FC3C1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6AE48124" w14:textId="797F69CD" w:rsidR="004E1B49" w:rsidRDefault="00225283" w:rsidP="00606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ELEMENTARNE TVARI I SPOJEVI</w:t>
            </w:r>
          </w:p>
          <w:p w14:paraId="1BDC2C28" w14:textId="77777777" w:rsidR="00323CDF" w:rsidRPr="00323CDF" w:rsidRDefault="00323CDF" w:rsidP="00323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Cs/>
              </w:rPr>
            </w:pPr>
            <w:r w:rsidRPr="00323CDF">
              <w:rPr>
                <w:rFonts w:asciiTheme="minorHAnsi" w:eastAsia="Calibri" w:hAnsiTheme="minorHAnsi" w:cstheme="minorHAnsi"/>
                <w:bCs/>
              </w:rPr>
              <w:t>7.Od atoma i iona do kemijskog spoja III</w:t>
            </w:r>
          </w:p>
          <w:p w14:paraId="7B9AC67C" w14:textId="77777777" w:rsidR="00323CDF" w:rsidRPr="00323CDF" w:rsidRDefault="00323CDF" w:rsidP="00323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Cs/>
              </w:rPr>
            </w:pPr>
            <w:r w:rsidRPr="00323CDF">
              <w:rPr>
                <w:rFonts w:asciiTheme="minorHAnsi" w:eastAsia="Calibri" w:hAnsiTheme="minorHAnsi" w:cstheme="minorHAnsi"/>
                <w:bCs/>
              </w:rPr>
              <w:t>8.Masa atoma I relativna atomska masa I</w:t>
            </w:r>
          </w:p>
          <w:p w14:paraId="6C030000" w14:textId="7F7BFF45" w:rsidR="004E1B49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9.Masa atoma i relativna atomska masa I</w:t>
            </w:r>
            <w:r w:rsidR="00A45448"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7088ADD7" w14:textId="52FD0475" w:rsidR="004E1B49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10.Masa atoma i relativna atomska masa II</w:t>
            </w:r>
            <w:r w:rsidR="00A45448"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51F1EAF1" w14:textId="3237CA18" w:rsidR="004E1B49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11.Ponavljanje</w:t>
            </w:r>
          </w:p>
          <w:p w14:paraId="3DFF21F2" w14:textId="564C9A5C" w:rsidR="004E1B49" w:rsidRPr="0034182D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12.Masa molekule i relativna molekulska masa I</w:t>
            </w:r>
          </w:p>
          <w:p w14:paraId="2150C4E6" w14:textId="68187EAF" w:rsidR="004E1B49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D3D5F8" w14:textId="7257474E" w:rsidR="004E1B49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13.Masa molekule i relativna molekulska masa II</w:t>
            </w:r>
          </w:p>
          <w:p w14:paraId="19578222" w14:textId="7154805D" w:rsidR="004E1B49" w:rsidRPr="0034182D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14.Ponavljanje</w:t>
            </w:r>
          </w:p>
          <w:p w14:paraId="0EC0F717" w14:textId="280AD4FC" w:rsidR="004E1B49" w:rsidRDefault="004E1B49" w:rsidP="004E1B49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BC0E98" w14:textId="77777777" w:rsidR="004E1B49" w:rsidRPr="00432E85" w:rsidRDefault="004E1B49" w:rsidP="00225283">
            <w:pPr>
              <w:rPr>
                <w:rFonts w:ascii="Arial" w:eastAsia="Arial" w:hAnsi="Arial" w:cs="Arial"/>
              </w:rPr>
            </w:pPr>
          </w:p>
          <w:p w14:paraId="0844BA86" w14:textId="77777777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4FB4604D" w14:textId="77777777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55DF3799" w14:textId="77777777" w:rsidR="00225283" w:rsidRPr="00432E85" w:rsidRDefault="00225283" w:rsidP="00225283">
            <w:pPr>
              <w:rPr>
                <w:b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924B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KEM OŠ A.8.1. 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Primjenjuje kemijsko nazivlje i simboliku za opisivanje sastava tvari.</w:t>
            </w:r>
          </w:p>
          <w:p w14:paraId="7039F19F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79F755F2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Kritički razmatra upotrebu tvari i njihov utjecaj na čovjekovo zdravlje i okoliš.</w:t>
            </w:r>
          </w:p>
          <w:p w14:paraId="20A9286A" w14:textId="77777777" w:rsidR="00225283" w:rsidRPr="00924B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14803BF5" w14:textId="77777777" w:rsidR="00225283" w:rsidRPr="004E212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4E2123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4E2123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fizikalnim i kemijskim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 na čestičnoj razini.</w:t>
            </w:r>
          </w:p>
          <w:p w14:paraId="020C02A2" w14:textId="77777777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4E2123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4E2123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4E2123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4E2123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4E2123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4E212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4E2123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4E2123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4E212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4E2123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4E2123" w:rsidRDefault="00225283" w:rsidP="00225283">
            <w:pPr>
              <w:textAlignment w:val="baseline"/>
              <w:rPr>
                <w:lang w:val="hr-HR"/>
              </w:rPr>
            </w:pPr>
            <w:r w:rsidRPr="004E2123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4E2123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4E2123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C.3.1.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C.3.2.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4E212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4E212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4E2123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9207A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A.3.1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</w:t>
            </w:r>
            <w:r w:rsidRPr="009207A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</w:p>
          <w:p w14:paraId="0B173440" w14:textId="0D99BA99" w:rsidR="004B6900" w:rsidRPr="004E2123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</w:p>
          <w:p w14:paraId="43B859B2" w14:textId="471091E0" w:rsidR="00225283" w:rsidRPr="009207A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A.3.4.  </w:t>
            </w:r>
            <w:r w:rsidRPr="009207A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9207A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B.3.1. 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9207A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</w:t>
            </w:r>
            <w:r w:rsidRPr="009207A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7BBF2770" w14:textId="612E9D9D" w:rsidR="00225283" w:rsidRPr="004E2123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9207A7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9207A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4E212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C.3.4.  </w:t>
            </w:r>
            <w:r w:rsidRPr="004E2123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A4544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4E2123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D.3.1.  </w:t>
            </w:r>
            <w:r w:rsidRPr="00A4544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0D1AFCDE" w14:textId="24754B8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Z  B.3.2.C  </w:t>
            </w:r>
          </w:p>
          <w:p w14:paraId="5F637EF4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C.3.1.B</w:t>
            </w:r>
          </w:p>
          <w:p w14:paraId="2E685F8B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C.3.2.D</w:t>
            </w:r>
          </w:p>
          <w:p w14:paraId="2BB4BE3D" w14:textId="270FCE97" w:rsidR="00225283" w:rsidRPr="004B6900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</w:p>
          <w:p w14:paraId="4FF2E474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34331C1E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7CA8CE8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08C6A3D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45D4645A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55EBF79F" w14:textId="5B870FB0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887840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1E0BE48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5F0C3C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9340D3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3E90E2E" w14:textId="77777777" w:rsidR="00225283" w:rsidRPr="00432E85" w:rsidRDefault="00225283" w:rsidP="00225283">
            <w:pPr>
              <w:ind w:left="319"/>
            </w:pPr>
          </w:p>
        </w:tc>
        <w:tc>
          <w:tcPr>
            <w:tcW w:w="1241" w:type="dxa"/>
          </w:tcPr>
          <w:p w14:paraId="5A76C251" w14:textId="77777777" w:rsidR="00225283" w:rsidRDefault="00225283" w:rsidP="00225283"/>
          <w:p w14:paraId="1C92CD78" w14:textId="77777777" w:rsidR="003E29CE" w:rsidRDefault="003E29CE" w:rsidP="00225283"/>
          <w:p w14:paraId="4B4038DE" w14:textId="77777777" w:rsidR="003E29CE" w:rsidRDefault="003E29CE" w:rsidP="00225283"/>
          <w:p w14:paraId="1C0F7474" w14:textId="77777777" w:rsidR="003E29CE" w:rsidRDefault="003E29CE" w:rsidP="00225283"/>
          <w:p w14:paraId="6A0FE765" w14:textId="77777777" w:rsidR="003E29CE" w:rsidRDefault="003E29CE" w:rsidP="00225283"/>
          <w:p w14:paraId="7B617F8E" w14:textId="77777777" w:rsidR="003E29CE" w:rsidRDefault="003E29CE" w:rsidP="00225283"/>
          <w:p w14:paraId="2667B0ED" w14:textId="77777777" w:rsidR="003E29CE" w:rsidRDefault="003E29CE" w:rsidP="00225283"/>
          <w:p w14:paraId="3ED1C843" w14:textId="08A91378" w:rsidR="003E29CE" w:rsidRPr="00432E85" w:rsidRDefault="003E29CE" w:rsidP="00225283"/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165CF0"/>
    <w:rsid w:val="001F2952"/>
    <w:rsid w:val="00225283"/>
    <w:rsid w:val="0024118E"/>
    <w:rsid w:val="002A0E57"/>
    <w:rsid w:val="00323CDF"/>
    <w:rsid w:val="003407BC"/>
    <w:rsid w:val="0035068D"/>
    <w:rsid w:val="003C2BA5"/>
    <w:rsid w:val="003E29CE"/>
    <w:rsid w:val="00432E85"/>
    <w:rsid w:val="00480A61"/>
    <w:rsid w:val="004B6900"/>
    <w:rsid w:val="004D6D75"/>
    <w:rsid w:val="004E1B49"/>
    <w:rsid w:val="004E2123"/>
    <w:rsid w:val="00606EFF"/>
    <w:rsid w:val="007C0454"/>
    <w:rsid w:val="007D0E8E"/>
    <w:rsid w:val="007E2DD8"/>
    <w:rsid w:val="00812BFB"/>
    <w:rsid w:val="009207A7"/>
    <w:rsid w:val="009660DB"/>
    <w:rsid w:val="00A45448"/>
    <w:rsid w:val="00B25571"/>
    <w:rsid w:val="00B41A55"/>
    <w:rsid w:val="00C4072D"/>
    <w:rsid w:val="00C82092"/>
    <w:rsid w:val="00CE6B23"/>
    <w:rsid w:val="00D0588F"/>
    <w:rsid w:val="00DD05D5"/>
    <w:rsid w:val="00EC5D40"/>
    <w:rsid w:val="00FC3C15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32</cp:revision>
  <dcterms:created xsi:type="dcterms:W3CDTF">2019-08-31T15:58:00Z</dcterms:created>
  <dcterms:modified xsi:type="dcterms:W3CDTF">2025-09-27T16:19:00Z</dcterms:modified>
</cp:coreProperties>
</file>