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CABD6" w14:textId="77777777" w:rsidR="00C94C3D" w:rsidRDefault="00C94C3D"/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2924"/>
        <w:gridCol w:w="1868"/>
        <w:gridCol w:w="3969"/>
      </w:tblGrid>
      <w:tr w:rsidR="00FD7EF1" w14:paraId="54A14A4D" w14:textId="77777777" w:rsidTr="00272A9A">
        <w:trPr>
          <w:trHeight w:val="1819"/>
        </w:trPr>
        <w:tc>
          <w:tcPr>
            <w:tcW w:w="8761" w:type="dxa"/>
            <w:gridSpan w:val="3"/>
          </w:tcPr>
          <w:p w14:paraId="45EBDC7E" w14:textId="77777777" w:rsidR="00FD7EF1" w:rsidRDefault="00FD7EF1" w:rsidP="00FD7EF1">
            <w:pPr>
              <w:jc w:val="center"/>
              <w:rPr>
                <w:b/>
                <w:sz w:val="36"/>
                <w:szCs w:val="36"/>
              </w:rPr>
            </w:pPr>
          </w:p>
          <w:p w14:paraId="0476AE5C" w14:textId="77777777" w:rsidR="00FD7EF1" w:rsidRPr="00FD7EF1" w:rsidRDefault="00FD7EF1" w:rsidP="00FD7EF1">
            <w:pPr>
              <w:jc w:val="center"/>
              <w:rPr>
                <w:b/>
                <w:sz w:val="40"/>
                <w:szCs w:val="40"/>
              </w:rPr>
            </w:pPr>
            <w:r w:rsidRPr="00FD7EF1">
              <w:rPr>
                <w:b/>
                <w:sz w:val="40"/>
                <w:szCs w:val="40"/>
              </w:rPr>
              <w:t>JELOVNIK ŠKOLSKE KUHINJE ZA RAZDOBLJE</w:t>
            </w:r>
          </w:p>
          <w:p w14:paraId="580BB811" w14:textId="26261504" w:rsidR="00FD7EF1" w:rsidRPr="00272A9A" w:rsidRDefault="00BF3F84" w:rsidP="00272A9A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0</w:t>
            </w:r>
            <w:r w:rsidR="007F0193">
              <w:rPr>
                <w:b/>
                <w:sz w:val="40"/>
                <w:szCs w:val="40"/>
              </w:rPr>
              <w:t>5</w:t>
            </w:r>
            <w:r w:rsidR="003629A9">
              <w:rPr>
                <w:b/>
                <w:sz w:val="40"/>
                <w:szCs w:val="40"/>
              </w:rPr>
              <w:t>.</w:t>
            </w:r>
            <w:r w:rsidR="007F0193">
              <w:rPr>
                <w:b/>
                <w:sz w:val="40"/>
                <w:szCs w:val="40"/>
              </w:rPr>
              <w:t>10</w:t>
            </w:r>
            <w:r w:rsidR="004D2720">
              <w:rPr>
                <w:b/>
                <w:sz w:val="40"/>
                <w:szCs w:val="40"/>
              </w:rPr>
              <w:t>.</w:t>
            </w:r>
            <w:r w:rsidR="005767AD">
              <w:rPr>
                <w:b/>
                <w:sz w:val="40"/>
                <w:szCs w:val="40"/>
              </w:rPr>
              <w:t>202</w:t>
            </w:r>
            <w:r w:rsidR="001B07B0">
              <w:rPr>
                <w:b/>
                <w:sz w:val="40"/>
                <w:szCs w:val="40"/>
              </w:rPr>
              <w:t>6</w:t>
            </w:r>
            <w:r w:rsidR="00EA7D01">
              <w:rPr>
                <w:b/>
                <w:sz w:val="40"/>
                <w:szCs w:val="40"/>
              </w:rPr>
              <w:t>.</w:t>
            </w:r>
            <w:r w:rsidR="00606C3F">
              <w:rPr>
                <w:b/>
                <w:sz w:val="40"/>
                <w:szCs w:val="40"/>
              </w:rPr>
              <w:t xml:space="preserve"> DO </w:t>
            </w:r>
            <w:r w:rsidR="001B07B0">
              <w:rPr>
                <w:b/>
                <w:sz w:val="40"/>
                <w:szCs w:val="40"/>
              </w:rPr>
              <w:t>1</w:t>
            </w:r>
            <w:r w:rsidR="007F0193">
              <w:rPr>
                <w:b/>
                <w:sz w:val="40"/>
                <w:szCs w:val="40"/>
              </w:rPr>
              <w:t>6</w:t>
            </w:r>
            <w:r w:rsidR="003629A9">
              <w:rPr>
                <w:b/>
                <w:sz w:val="40"/>
                <w:szCs w:val="40"/>
              </w:rPr>
              <w:t>.</w:t>
            </w:r>
            <w:r w:rsidR="007F0193">
              <w:rPr>
                <w:b/>
                <w:sz w:val="40"/>
                <w:szCs w:val="40"/>
              </w:rPr>
              <w:t>10</w:t>
            </w:r>
            <w:r w:rsidR="00D337EB">
              <w:rPr>
                <w:b/>
                <w:sz w:val="40"/>
                <w:szCs w:val="40"/>
              </w:rPr>
              <w:t>.</w:t>
            </w:r>
            <w:r w:rsidR="00FD7EF1" w:rsidRPr="00FD7EF1">
              <w:rPr>
                <w:b/>
                <w:sz w:val="40"/>
                <w:szCs w:val="40"/>
              </w:rPr>
              <w:t>20</w:t>
            </w:r>
            <w:r w:rsidR="005767AD">
              <w:rPr>
                <w:b/>
                <w:sz w:val="40"/>
                <w:szCs w:val="40"/>
              </w:rPr>
              <w:t>2</w:t>
            </w:r>
            <w:r w:rsidR="001B07B0">
              <w:rPr>
                <w:b/>
                <w:sz w:val="40"/>
                <w:szCs w:val="40"/>
              </w:rPr>
              <w:t>6</w:t>
            </w:r>
            <w:r w:rsidR="00FD7EF1" w:rsidRPr="00FD7EF1">
              <w:rPr>
                <w:b/>
                <w:sz w:val="40"/>
                <w:szCs w:val="40"/>
              </w:rPr>
              <w:t>.</w:t>
            </w:r>
          </w:p>
        </w:tc>
      </w:tr>
      <w:tr w:rsidR="002E7A39" w14:paraId="373A2F91" w14:textId="77777777" w:rsidTr="00272A9A">
        <w:trPr>
          <w:trHeight w:val="989"/>
        </w:trPr>
        <w:tc>
          <w:tcPr>
            <w:tcW w:w="2924" w:type="dxa"/>
            <w:vMerge w:val="restart"/>
          </w:tcPr>
          <w:p w14:paraId="4AAC5BE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14F081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FF5F2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1868" w:type="dxa"/>
          </w:tcPr>
          <w:p w14:paraId="7975847A" w14:textId="77777777" w:rsidR="002E7A39" w:rsidRDefault="002E7A39" w:rsidP="002E7A39">
            <w:pPr>
              <w:jc w:val="center"/>
            </w:pPr>
          </w:p>
          <w:p w14:paraId="2C682B5E" w14:textId="77777777" w:rsidR="002E7A39" w:rsidRDefault="002E7A39" w:rsidP="002E7A39">
            <w:pPr>
              <w:jc w:val="center"/>
            </w:pPr>
          </w:p>
          <w:p w14:paraId="3354701E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7EEA2C32" w14:textId="77777777" w:rsidR="002D518D" w:rsidRPr="006E39A1" w:rsidRDefault="002D518D" w:rsidP="002D518D">
            <w:pPr>
              <w:rPr>
                <w:sz w:val="16"/>
                <w:szCs w:val="16"/>
              </w:rPr>
            </w:pPr>
          </w:p>
          <w:p w14:paraId="495E06DD" w14:textId="50EE1879" w:rsidR="00623798" w:rsidRPr="00186946" w:rsidRDefault="001B07B0" w:rsidP="002D51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Grah varivo, voće</w:t>
            </w:r>
          </w:p>
        </w:tc>
      </w:tr>
      <w:tr w:rsidR="002E7A39" w14:paraId="0EDE289E" w14:textId="77777777" w:rsidTr="00272A9A">
        <w:trPr>
          <w:trHeight w:val="934"/>
        </w:trPr>
        <w:tc>
          <w:tcPr>
            <w:tcW w:w="2924" w:type="dxa"/>
            <w:vMerge/>
          </w:tcPr>
          <w:p w14:paraId="4E3F9B00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792A3A38" w14:textId="77777777" w:rsidR="002E7A39" w:rsidRDefault="002E7A39" w:rsidP="002E7A39">
            <w:pPr>
              <w:jc w:val="center"/>
            </w:pPr>
          </w:p>
          <w:p w14:paraId="640873C6" w14:textId="77777777" w:rsidR="002E7A39" w:rsidRDefault="002E7A39" w:rsidP="002E7A39">
            <w:pPr>
              <w:jc w:val="center"/>
            </w:pPr>
          </w:p>
          <w:p w14:paraId="334E4F78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071DA24E" w14:textId="77777777" w:rsidR="002D518D" w:rsidRPr="006E39A1" w:rsidRDefault="002D518D" w:rsidP="002D518D">
            <w:pPr>
              <w:rPr>
                <w:sz w:val="16"/>
                <w:szCs w:val="16"/>
              </w:rPr>
            </w:pPr>
          </w:p>
          <w:p w14:paraId="5E4B6E95" w14:textId="5F1BDD22" w:rsidR="00623798" w:rsidRPr="00186946" w:rsidRDefault="007F0193" w:rsidP="002D51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Pizza</w:t>
            </w:r>
            <w:proofErr w:type="spellEnd"/>
            <w:r>
              <w:rPr>
                <w:sz w:val="28"/>
                <w:szCs w:val="28"/>
              </w:rPr>
              <w:t>, sok, voće</w:t>
            </w:r>
          </w:p>
        </w:tc>
      </w:tr>
      <w:tr w:rsidR="002E7A39" w14:paraId="5C7CF7A7" w14:textId="77777777" w:rsidTr="00272A9A">
        <w:trPr>
          <w:trHeight w:val="989"/>
        </w:trPr>
        <w:tc>
          <w:tcPr>
            <w:tcW w:w="2924" w:type="dxa"/>
            <w:vMerge w:val="restart"/>
          </w:tcPr>
          <w:p w14:paraId="7BC8EAB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65E287D0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3E811C17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UTORAK</w:t>
            </w:r>
          </w:p>
        </w:tc>
        <w:tc>
          <w:tcPr>
            <w:tcW w:w="1868" w:type="dxa"/>
          </w:tcPr>
          <w:p w14:paraId="7A1F7CE9" w14:textId="77777777" w:rsidR="002E7A39" w:rsidRDefault="002E7A39" w:rsidP="002E7A39">
            <w:pPr>
              <w:jc w:val="center"/>
            </w:pPr>
          </w:p>
          <w:p w14:paraId="2507FFB1" w14:textId="77777777" w:rsidR="002E7A39" w:rsidRDefault="002E7A39" w:rsidP="002E7A39">
            <w:pPr>
              <w:jc w:val="center"/>
            </w:pPr>
          </w:p>
          <w:p w14:paraId="3EE8E552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6D8F7EE9" w14:textId="77777777" w:rsidR="006E39A1" w:rsidRPr="006E39A1" w:rsidRDefault="006E39A1" w:rsidP="002E7A39">
            <w:pPr>
              <w:rPr>
                <w:sz w:val="16"/>
                <w:szCs w:val="16"/>
              </w:rPr>
            </w:pPr>
          </w:p>
          <w:p w14:paraId="07B2413A" w14:textId="295FFFFC" w:rsidR="002E7A39" w:rsidRPr="00186946" w:rsidRDefault="001B07B0" w:rsidP="002E7A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Roštiljke</w:t>
            </w:r>
            <w:proofErr w:type="spellEnd"/>
            <w:r>
              <w:rPr>
                <w:sz w:val="28"/>
                <w:szCs w:val="28"/>
              </w:rPr>
              <w:t>, hajdina kaša, voće</w:t>
            </w:r>
          </w:p>
        </w:tc>
      </w:tr>
      <w:tr w:rsidR="002E7A39" w14:paraId="2C55BA67" w14:textId="77777777" w:rsidTr="00272A9A">
        <w:trPr>
          <w:trHeight w:val="934"/>
        </w:trPr>
        <w:tc>
          <w:tcPr>
            <w:tcW w:w="2924" w:type="dxa"/>
            <w:vMerge/>
          </w:tcPr>
          <w:p w14:paraId="4135BA9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4544863A" w14:textId="77777777" w:rsidR="002E7A39" w:rsidRDefault="002E7A39" w:rsidP="002E7A39">
            <w:pPr>
              <w:jc w:val="center"/>
            </w:pPr>
          </w:p>
          <w:p w14:paraId="70DE4891" w14:textId="77777777" w:rsidR="002E7A39" w:rsidRDefault="002E7A39" w:rsidP="002E7A39">
            <w:pPr>
              <w:jc w:val="center"/>
            </w:pPr>
          </w:p>
          <w:p w14:paraId="1A92D94A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0EA6B40B" w14:textId="6EC84CAB" w:rsidR="002E7A39" w:rsidRPr="00186946" w:rsidRDefault="007F0193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Pašteta, običan jogurt, voće</w:t>
            </w:r>
          </w:p>
        </w:tc>
      </w:tr>
      <w:tr w:rsidR="002E7A39" w14:paraId="3ED5B643" w14:textId="77777777" w:rsidTr="00272A9A">
        <w:trPr>
          <w:trHeight w:val="989"/>
        </w:trPr>
        <w:tc>
          <w:tcPr>
            <w:tcW w:w="2924" w:type="dxa"/>
            <w:vMerge w:val="restart"/>
          </w:tcPr>
          <w:p w14:paraId="6FDCC1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0308B05D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7F629EA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1868" w:type="dxa"/>
          </w:tcPr>
          <w:p w14:paraId="056D2F5C" w14:textId="77777777" w:rsidR="002E7A39" w:rsidRDefault="002E7A39" w:rsidP="002E7A39">
            <w:pPr>
              <w:jc w:val="center"/>
            </w:pPr>
          </w:p>
          <w:p w14:paraId="48BE99F0" w14:textId="77777777" w:rsidR="002E7A39" w:rsidRDefault="002E7A39" w:rsidP="002E7A39">
            <w:pPr>
              <w:jc w:val="center"/>
            </w:pPr>
          </w:p>
          <w:p w14:paraId="53246AE5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3725C3CF" w14:textId="4E001C56" w:rsidR="002E7A39" w:rsidRPr="00186946" w:rsidRDefault="007F0193" w:rsidP="002E7A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Tenfanje</w:t>
            </w:r>
            <w:proofErr w:type="spellEnd"/>
            <w:r>
              <w:rPr>
                <w:sz w:val="28"/>
                <w:szCs w:val="28"/>
              </w:rPr>
              <w:t>, pužići, voće</w:t>
            </w:r>
          </w:p>
        </w:tc>
      </w:tr>
      <w:tr w:rsidR="000406AA" w14:paraId="6F0A2FAF" w14:textId="77777777" w:rsidTr="00272A9A">
        <w:trPr>
          <w:trHeight w:val="934"/>
        </w:trPr>
        <w:tc>
          <w:tcPr>
            <w:tcW w:w="2924" w:type="dxa"/>
            <w:vMerge/>
          </w:tcPr>
          <w:p w14:paraId="27BE0EEB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414F1A66" w14:textId="77777777" w:rsidR="000406AA" w:rsidRDefault="000406AA" w:rsidP="000406AA">
            <w:pPr>
              <w:jc w:val="center"/>
            </w:pPr>
          </w:p>
          <w:p w14:paraId="12B48A68" w14:textId="77777777" w:rsidR="000406AA" w:rsidRDefault="000406AA" w:rsidP="000406AA">
            <w:pPr>
              <w:jc w:val="center"/>
            </w:pPr>
          </w:p>
          <w:p w14:paraId="332E78F8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18E39CFC" w14:textId="77BA8ACF" w:rsidR="000406AA" w:rsidRPr="00186946" w:rsidRDefault="007F0193" w:rsidP="000406AA">
            <w:pPr>
              <w:rPr>
                <w:sz w:val="28"/>
                <w:szCs w:val="28"/>
              </w:rPr>
            </w:pPr>
            <w:r w:rsidRPr="007F0193">
              <w:rPr>
                <w:sz w:val="28"/>
                <w:szCs w:val="28"/>
              </w:rPr>
              <w:t>Gulaš , voće</w:t>
            </w:r>
          </w:p>
        </w:tc>
      </w:tr>
      <w:tr w:rsidR="007F0193" w14:paraId="10DC9218" w14:textId="77777777" w:rsidTr="00272A9A">
        <w:trPr>
          <w:trHeight w:val="989"/>
        </w:trPr>
        <w:tc>
          <w:tcPr>
            <w:tcW w:w="2924" w:type="dxa"/>
            <w:vMerge w:val="restart"/>
          </w:tcPr>
          <w:p w14:paraId="74D438FE" w14:textId="77777777" w:rsidR="007F0193" w:rsidRPr="00186946" w:rsidRDefault="007F0193" w:rsidP="007F0193">
            <w:pPr>
              <w:jc w:val="center"/>
              <w:rPr>
                <w:b/>
                <w:sz w:val="28"/>
                <w:szCs w:val="28"/>
              </w:rPr>
            </w:pPr>
          </w:p>
          <w:p w14:paraId="0C9B622F" w14:textId="77777777" w:rsidR="007F0193" w:rsidRPr="00186946" w:rsidRDefault="007F0193" w:rsidP="007F0193">
            <w:pPr>
              <w:jc w:val="center"/>
              <w:rPr>
                <w:b/>
                <w:sz w:val="28"/>
                <w:szCs w:val="28"/>
              </w:rPr>
            </w:pPr>
          </w:p>
          <w:p w14:paraId="40126CEE" w14:textId="77777777" w:rsidR="007F0193" w:rsidRPr="00186946" w:rsidRDefault="007F0193" w:rsidP="007F0193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ČETVRTAK</w:t>
            </w:r>
          </w:p>
        </w:tc>
        <w:tc>
          <w:tcPr>
            <w:tcW w:w="1868" w:type="dxa"/>
          </w:tcPr>
          <w:p w14:paraId="1DE9C7B8" w14:textId="77777777" w:rsidR="007F0193" w:rsidRPr="001B07B0" w:rsidRDefault="007F0193" w:rsidP="007F0193">
            <w:pPr>
              <w:rPr>
                <w:sz w:val="28"/>
                <w:szCs w:val="28"/>
              </w:rPr>
            </w:pPr>
          </w:p>
          <w:p w14:paraId="2C9FAED8" w14:textId="77777777" w:rsidR="007F0193" w:rsidRPr="001B07B0" w:rsidRDefault="007F0193" w:rsidP="007F0193">
            <w:pPr>
              <w:rPr>
                <w:sz w:val="28"/>
                <w:szCs w:val="28"/>
              </w:rPr>
            </w:pPr>
          </w:p>
          <w:p w14:paraId="05035583" w14:textId="77777777" w:rsidR="007F0193" w:rsidRPr="001B07B0" w:rsidRDefault="007F0193" w:rsidP="007F0193">
            <w:pPr>
              <w:jc w:val="center"/>
              <w:rPr>
                <w:sz w:val="28"/>
                <w:szCs w:val="28"/>
              </w:rPr>
            </w:pPr>
            <w:r w:rsidRPr="001B07B0">
              <w:t>PRIJEPODNE</w:t>
            </w:r>
          </w:p>
        </w:tc>
        <w:tc>
          <w:tcPr>
            <w:tcW w:w="3969" w:type="dxa"/>
          </w:tcPr>
          <w:p w14:paraId="6BF4292D" w14:textId="05A08C7F" w:rsidR="007F0193" w:rsidRPr="00186946" w:rsidRDefault="007F0193" w:rsidP="007F0193">
            <w:pPr>
              <w:rPr>
                <w:sz w:val="28"/>
                <w:szCs w:val="28"/>
              </w:rPr>
            </w:pPr>
            <w:r w:rsidRPr="001B07B0">
              <w:rPr>
                <w:sz w:val="28"/>
                <w:szCs w:val="28"/>
              </w:rPr>
              <w:t>Rižoto s puretinom</w:t>
            </w:r>
          </w:p>
        </w:tc>
      </w:tr>
      <w:tr w:rsidR="000406AA" w14:paraId="7C04D33E" w14:textId="77777777" w:rsidTr="00272A9A">
        <w:trPr>
          <w:trHeight w:val="989"/>
        </w:trPr>
        <w:tc>
          <w:tcPr>
            <w:tcW w:w="2924" w:type="dxa"/>
            <w:vMerge/>
          </w:tcPr>
          <w:p w14:paraId="78DD682D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60F26ECC" w14:textId="77777777" w:rsidR="000406AA" w:rsidRDefault="000406AA" w:rsidP="000406AA">
            <w:pPr>
              <w:jc w:val="center"/>
            </w:pPr>
          </w:p>
          <w:p w14:paraId="4F916A0A" w14:textId="77777777" w:rsidR="000406AA" w:rsidRDefault="000406AA" w:rsidP="000406AA">
            <w:pPr>
              <w:jc w:val="center"/>
            </w:pPr>
          </w:p>
          <w:p w14:paraId="189DEAFC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7D4C87DB" w14:textId="2013571D" w:rsidR="000406AA" w:rsidRPr="00445770" w:rsidRDefault="007F0193" w:rsidP="000406AA">
            <w:pPr>
              <w:rPr>
                <w:rFonts w:cstheme="minorHAnsi"/>
                <w:sz w:val="28"/>
                <w:szCs w:val="28"/>
              </w:rPr>
            </w:pPr>
            <w:r>
              <w:rPr>
                <w:sz w:val="28"/>
                <w:szCs w:val="28"/>
              </w:rPr>
              <w:t>Hot-</w:t>
            </w:r>
            <w:proofErr w:type="spellStart"/>
            <w:r>
              <w:rPr>
                <w:sz w:val="28"/>
                <w:szCs w:val="28"/>
              </w:rPr>
              <w:t>dog</w:t>
            </w:r>
            <w:proofErr w:type="spellEnd"/>
            <w:r>
              <w:rPr>
                <w:sz w:val="28"/>
                <w:szCs w:val="28"/>
              </w:rPr>
              <w:t>, sok, voće</w:t>
            </w:r>
          </w:p>
        </w:tc>
      </w:tr>
      <w:tr w:rsidR="000406AA" w14:paraId="4927E2E4" w14:textId="77777777" w:rsidTr="00272A9A">
        <w:trPr>
          <w:trHeight w:val="934"/>
        </w:trPr>
        <w:tc>
          <w:tcPr>
            <w:tcW w:w="2924" w:type="dxa"/>
            <w:vMerge w:val="restart"/>
          </w:tcPr>
          <w:p w14:paraId="6028E6EF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1C3050F1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049DF988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PETAK</w:t>
            </w:r>
          </w:p>
        </w:tc>
        <w:tc>
          <w:tcPr>
            <w:tcW w:w="1868" w:type="dxa"/>
          </w:tcPr>
          <w:p w14:paraId="3B7A90ED" w14:textId="77777777" w:rsidR="000406AA" w:rsidRDefault="000406AA" w:rsidP="000406AA">
            <w:pPr>
              <w:jc w:val="center"/>
            </w:pPr>
          </w:p>
          <w:p w14:paraId="6816A89D" w14:textId="77777777" w:rsidR="000406AA" w:rsidRDefault="000406AA" w:rsidP="000406AA">
            <w:pPr>
              <w:jc w:val="center"/>
            </w:pPr>
          </w:p>
          <w:p w14:paraId="484F8B0B" w14:textId="77777777" w:rsidR="000406AA" w:rsidRDefault="000406AA" w:rsidP="000406AA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2E95F013" w14:textId="5BFA6096" w:rsidR="000406AA" w:rsidRPr="00186946" w:rsidRDefault="007F0193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Lignje, </w:t>
            </w:r>
            <w:proofErr w:type="spellStart"/>
            <w:r>
              <w:rPr>
                <w:sz w:val="28"/>
                <w:szCs w:val="28"/>
              </w:rPr>
              <w:t>pommes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frites</w:t>
            </w:r>
            <w:proofErr w:type="spellEnd"/>
            <w:r>
              <w:rPr>
                <w:sz w:val="28"/>
                <w:szCs w:val="28"/>
              </w:rPr>
              <w:t>, kečap, voće</w:t>
            </w:r>
            <w:bookmarkStart w:id="0" w:name="_GoBack"/>
            <w:bookmarkEnd w:id="0"/>
          </w:p>
        </w:tc>
      </w:tr>
      <w:tr w:rsidR="000406AA" w14:paraId="405EE10A" w14:textId="77777777" w:rsidTr="00272A9A">
        <w:trPr>
          <w:trHeight w:val="989"/>
        </w:trPr>
        <w:tc>
          <w:tcPr>
            <w:tcW w:w="2924" w:type="dxa"/>
            <w:vMerge/>
          </w:tcPr>
          <w:p w14:paraId="1A382470" w14:textId="77777777" w:rsidR="000406AA" w:rsidRDefault="000406AA" w:rsidP="000406AA"/>
        </w:tc>
        <w:tc>
          <w:tcPr>
            <w:tcW w:w="1868" w:type="dxa"/>
          </w:tcPr>
          <w:p w14:paraId="76DAADD5" w14:textId="77777777" w:rsidR="000406AA" w:rsidRDefault="000406AA" w:rsidP="000406AA">
            <w:pPr>
              <w:jc w:val="center"/>
            </w:pPr>
          </w:p>
          <w:p w14:paraId="3E4BB9B8" w14:textId="77777777" w:rsidR="000406AA" w:rsidRDefault="000406AA" w:rsidP="000406AA">
            <w:pPr>
              <w:jc w:val="center"/>
            </w:pPr>
          </w:p>
          <w:p w14:paraId="7A208CB3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4DC2AC75" w14:textId="3C52D214" w:rsidR="000406AA" w:rsidRPr="00186946" w:rsidRDefault="001B07B0" w:rsidP="000406AA">
            <w:pPr>
              <w:rPr>
                <w:sz w:val="28"/>
                <w:szCs w:val="28"/>
              </w:rPr>
            </w:pPr>
            <w:r w:rsidRPr="001B07B0">
              <w:rPr>
                <w:sz w:val="28"/>
                <w:szCs w:val="28"/>
              </w:rPr>
              <w:t>Sendvič, sok</w:t>
            </w:r>
          </w:p>
        </w:tc>
      </w:tr>
    </w:tbl>
    <w:p w14:paraId="12EC22FD" w14:textId="77777777" w:rsidR="00FD7EF1" w:rsidRDefault="00FD7EF1" w:rsidP="00875D82"/>
    <w:sectPr w:rsidR="00FD7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E5"/>
    <w:rsid w:val="000406AA"/>
    <w:rsid w:val="00076F31"/>
    <w:rsid w:val="00091974"/>
    <w:rsid w:val="000A361C"/>
    <w:rsid w:val="000E57EB"/>
    <w:rsid w:val="000F2498"/>
    <w:rsid w:val="001513E3"/>
    <w:rsid w:val="00173B38"/>
    <w:rsid w:val="00177CB7"/>
    <w:rsid w:val="00180712"/>
    <w:rsid w:val="00186946"/>
    <w:rsid w:val="001925F9"/>
    <w:rsid w:val="001A311D"/>
    <w:rsid w:val="001B07B0"/>
    <w:rsid w:val="001C76EC"/>
    <w:rsid w:val="001D2AF8"/>
    <w:rsid w:val="001E3704"/>
    <w:rsid w:val="00205C77"/>
    <w:rsid w:val="002107D3"/>
    <w:rsid w:val="00211B6E"/>
    <w:rsid w:val="00247FE1"/>
    <w:rsid w:val="00272A9A"/>
    <w:rsid w:val="00284FAB"/>
    <w:rsid w:val="00290263"/>
    <w:rsid w:val="002B012D"/>
    <w:rsid w:val="002D518D"/>
    <w:rsid w:val="002E7A39"/>
    <w:rsid w:val="002F64CE"/>
    <w:rsid w:val="002F6AAC"/>
    <w:rsid w:val="00333141"/>
    <w:rsid w:val="003629A9"/>
    <w:rsid w:val="00367D14"/>
    <w:rsid w:val="003B3BB4"/>
    <w:rsid w:val="003D5528"/>
    <w:rsid w:val="003E6787"/>
    <w:rsid w:val="003F5C7A"/>
    <w:rsid w:val="00445770"/>
    <w:rsid w:val="004556A4"/>
    <w:rsid w:val="00482375"/>
    <w:rsid w:val="00484B70"/>
    <w:rsid w:val="004A0326"/>
    <w:rsid w:val="004B0ADC"/>
    <w:rsid w:val="004D2720"/>
    <w:rsid w:val="004D4332"/>
    <w:rsid w:val="005578E4"/>
    <w:rsid w:val="00566D88"/>
    <w:rsid w:val="005767AD"/>
    <w:rsid w:val="00580F6C"/>
    <w:rsid w:val="005B3312"/>
    <w:rsid w:val="005C6DA6"/>
    <w:rsid w:val="005D18D9"/>
    <w:rsid w:val="005D350D"/>
    <w:rsid w:val="005D61F5"/>
    <w:rsid w:val="005F053A"/>
    <w:rsid w:val="00606C3F"/>
    <w:rsid w:val="00623798"/>
    <w:rsid w:val="00664E11"/>
    <w:rsid w:val="006A58AA"/>
    <w:rsid w:val="006C52E3"/>
    <w:rsid w:val="006C56D2"/>
    <w:rsid w:val="006E39A1"/>
    <w:rsid w:val="006F36B4"/>
    <w:rsid w:val="00711232"/>
    <w:rsid w:val="00722F9C"/>
    <w:rsid w:val="007F0193"/>
    <w:rsid w:val="00843DD2"/>
    <w:rsid w:val="00853288"/>
    <w:rsid w:val="00875D82"/>
    <w:rsid w:val="008D16A3"/>
    <w:rsid w:val="0091509B"/>
    <w:rsid w:val="009446EB"/>
    <w:rsid w:val="00973D16"/>
    <w:rsid w:val="009C47FE"/>
    <w:rsid w:val="00A320E5"/>
    <w:rsid w:val="00A33A14"/>
    <w:rsid w:val="00A33F41"/>
    <w:rsid w:val="00A33F71"/>
    <w:rsid w:val="00A44D7F"/>
    <w:rsid w:val="00A4728A"/>
    <w:rsid w:val="00A62FA2"/>
    <w:rsid w:val="00AB0219"/>
    <w:rsid w:val="00AD0C68"/>
    <w:rsid w:val="00AD76FD"/>
    <w:rsid w:val="00AE1B89"/>
    <w:rsid w:val="00AE2F5F"/>
    <w:rsid w:val="00B545E5"/>
    <w:rsid w:val="00BA5CAC"/>
    <w:rsid w:val="00BB05FF"/>
    <w:rsid w:val="00BC4B12"/>
    <w:rsid w:val="00BC775F"/>
    <w:rsid w:val="00BF3F84"/>
    <w:rsid w:val="00C17BB5"/>
    <w:rsid w:val="00C223A7"/>
    <w:rsid w:val="00C42E0E"/>
    <w:rsid w:val="00C66C61"/>
    <w:rsid w:val="00C67580"/>
    <w:rsid w:val="00C74DF8"/>
    <w:rsid w:val="00C94C3D"/>
    <w:rsid w:val="00CC5C5C"/>
    <w:rsid w:val="00D337EB"/>
    <w:rsid w:val="00D755B6"/>
    <w:rsid w:val="00E448F1"/>
    <w:rsid w:val="00E61A2A"/>
    <w:rsid w:val="00E761E8"/>
    <w:rsid w:val="00E82767"/>
    <w:rsid w:val="00EA7D01"/>
    <w:rsid w:val="00ED4C5F"/>
    <w:rsid w:val="00F22BFB"/>
    <w:rsid w:val="00F3676F"/>
    <w:rsid w:val="00F862E8"/>
    <w:rsid w:val="00FC079C"/>
    <w:rsid w:val="00FC234D"/>
    <w:rsid w:val="00FD7EF1"/>
    <w:rsid w:val="00FE32EA"/>
    <w:rsid w:val="00FE5763"/>
    <w:rsid w:val="00FF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9A9F"/>
  <w15:docId w15:val="{0F5926DD-B4E9-4380-A1E8-CBD37EB4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A7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7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Suzana Posavec</dc:creator>
  <cp:lastModifiedBy>Suzana Posavec</cp:lastModifiedBy>
  <cp:revision>2</cp:revision>
  <cp:lastPrinted>2025-05-12T06:52:00Z</cp:lastPrinted>
  <dcterms:created xsi:type="dcterms:W3CDTF">2026-10-01T09:52:00Z</dcterms:created>
  <dcterms:modified xsi:type="dcterms:W3CDTF">2026-10-01T09:52:00Z</dcterms:modified>
</cp:coreProperties>
</file>